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6E17FF" w14:paraId="08936F7D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5480FD1" w14:textId="77777777" w:rsidR="006E17FF" w:rsidRDefault="00394DD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2B0C90C9" wp14:editId="1C1B46C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7FF" w14:paraId="069FE7C3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B28C87B" w14:textId="77777777" w:rsidR="006E17FF" w:rsidRDefault="00394DD9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21.07.2014 N 256-ФЗ</w:t>
            </w:r>
            <w:r>
              <w:rPr>
                <w:sz w:val="48"/>
              </w:rPr>
              <w:br/>
              <w:t>(ред. от 21.12.2021)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      </w:r>
          </w:p>
        </w:tc>
      </w:tr>
      <w:tr w:rsidR="006E17FF" w14:paraId="49C6EEE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F8AC57C" w14:textId="77777777" w:rsidR="006E17FF" w:rsidRDefault="00394DD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FC6F67E" w14:textId="77777777" w:rsidR="006E17FF" w:rsidRDefault="006E17FF">
      <w:pPr>
        <w:pStyle w:val="ConsPlusNormal0"/>
        <w:sectPr w:rsidR="006E17FF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3EEB27ED" w14:textId="77777777" w:rsidR="006E17FF" w:rsidRDefault="006E17F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6E17FF" w14:paraId="07AB0E2E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677527" w14:textId="77777777" w:rsidR="006E17FF" w:rsidRDefault="00394DD9">
            <w:pPr>
              <w:pStyle w:val="ConsPlusNormal0"/>
            </w:pPr>
            <w:r>
              <w:t>21 июля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065300" w14:textId="77777777" w:rsidR="006E17FF" w:rsidRDefault="00394DD9">
            <w:pPr>
              <w:pStyle w:val="ConsPlusNormal0"/>
              <w:jc w:val="right"/>
            </w:pPr>
            <w:r>
              <w:t>N 256-ФЗ</w:t>
            </w:r>
          </w:p>
        </w:tc>
      </w:tr>
    </w:tbl>
    <w:p w14:paraId="484BB2C2" w14:textId="77777777" w:rsidR="006E17FF" w:rsidRDefault="006E17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159139" w14:textId="77777777" w:rsidR="006E17FF" w:rsidRDefault="006E17FF">
      <w:pPr>
        <w:pStyle w:val="ConsPlusNormal0"/>
        <w:jc w:val="center"/>
      </w:pPr>
    </w:p>
    <w:p w14:paraId="2570FBE5" w14:textId="77777777" w:rsidR="006E17FF" w:rsidRDefault="00394DD9">
      <w:pPr>
        <w:pStyle w:val="ConsPlusTitle0"/>
        <w:jc w:val="center"/>
      </w:pPr>
      <w:r>
        <w:t>РОССИЙСКАЯ ФЕДЕРАЦИЯ</w:t>
      </w:r>
    </w:p>
    <w:p w14:paraId="7A7C3EE7" w14:textId="77777777" w:rsidR="006E17FF" w:rsidRDefault="006E17FF">
      <w:pPr>
        <w:pStyle w:val="ConsPlusTitle0"/>
        <w:jc w:val="center"/>
      </w:pPr>
    </w:p>
    <w:p w14:paraId="0B862566" w14:textId="77777777" w:rsidR="006E17FF" w:rsidRDefault="00394DD9">
      <w:pPr>
        <w:pStyle w:val="ConsPlusTitle0"/>
        <w:jc w:val="center"/>
      </w:pPr>
      <w:r>
        <w:t>ФЕДЕРАЛЬНЫЙ ЗАКОН</w:t>
      </w:r>
    </w:p>
    <w:p w14:paraId="345568BC" w14:textId="77777777" w:rsidR="006E17FF" w:rsidRDefault="006E17FF">
      <w:pPr>
        <w:pStyle w:val="ConsPlusTitle0"/>
        <w:jc w:val="center"/>
      </w:pPr>
    </w:p>
    <w:p w14:paraId="4B9FD45B" w14:textId="77777777" w:rsidR="006E17FF" w:rsidRDefault="00394DD9">
      <w:pPr>
        <w:pStyle w:val="ConsPlusTitle0"/>
        <w:jc w:val="center"/>
      </w:pPr>
      <w:r>
        <w:t>О ВНЕСЕНИИ ИЗМЕНЕНИЙ</w:t>
      </w:r>
    </w:p>
    <w:p w14:paraId="4DA27BA7" w14:textId="77777777" w:rsidR="006E17FF" w:rsidRDefault="00394DD9">
      <w:pPr>
        <w:pStyle w:val="ConsPlusTitle0"/>
        <w:jc w:val="center"/>
      </w:pPr>
      <w:r>
        <w:t>В ОТДЕЛЬНЫЕ ЗАКОНОДАТЕЛЬНЫЕ АКТЫ РОССИЙСКОЙ ФЕДЕРАЦИИ</w:t>
      </w:r>
    </w:p>
    <w:p w14:paraId="6D6E9247" w14:textId="77777777" w:rsidR="006E17FF" w:rsidRDefault="00394DD9">
      <w:pPr>
        <w:pStyle w:val="ConsPlusTitle0"/>
        <w:jc w:val="center"/>
      </w:pPr>
      <w:r>
        <w:t>ПО ВОПРОСАМ ПРОВЕДЕНИЯ НЕЗАВИСИМОЙ ОЦЕНКИ КАЧЕСТВА ОКАЗАНИЯ</w:t>
      </w:r>
    </w:p>
    <w:p w14:paraId="45EE9B1D" w14:textId="77777777" w:rsidR="006E17FF" w:rsidRDefault="00394DD9">
      <w:pPr>
        <w:pStyle w:val="ConsPlusTitle0"/>
        <w:jc w:val="center"/>
      </w:pPr>
      <w:r>
        <w:t>УСЛУГ ОРГАНИЗАЦИЯМИ В СФЕРЕ КУЛЬТУРЫ, СОЦИАЛЬНОГО</w:t>
      </w:r>
    </w:p>
    <w:p w14:paraId="6DC181F9" w14:textId="77777777" w:rsidR="006E17FF" w:rsidRDefault="00394DD9">
      <w:pPr>
        <w:pStyle w:val="ConsPlusTitle0"/>
        <w:jc w:val="center"/>
      </w:pPr>
      <w:r>
        <w:t>ОБСЛУЖИВАНИЯ, ОХРАНЫ ЗДОРОВЬЯ И ОБРАЗОВАНИЯ</w:t>
      </w:r>
    </w:p>
    <w:p w14:paraId="33A41083" w14:textId="77777777" w:rsidR="006E17FF" w:rsidRDefault="006E17FF">
      <w:pPr>
        <w:pStyle w:val="ConsPlusNormal0"/>
        <w:jc w:val="center"/>
      </w:pPr>
    </w:p>
    <w:p w14:paraId="381A5086" w14:textId="77777777" w:rsidR="006E17FF" w:rsidRDefault="00394DD9">
      <w:pPr>
        <w:pStyle w:val="ConsPlusNormal0"/>
        <w:jc w:val="right"/>
      </w:pPr>
      <w:r>
        <w:t>Принят</w:t>
      </w:r>
    </w:p>
    <w:p w14:paraId="649003D6" w14:textId="77777777" w:rsidR="006E17FF" w:rsidRDefault="00394DD9">
      <w:pPr>
        <w:pStyle w:val="ConsPlusNormal0"/>
        <w:jc w:val="right"/>
      </w:pPr>
      <w:r>
        <w:t>Государственной Думой</w:t>
      </w:r>
    </w:p>
    <w:p w14:paraId="03F01CCF" w14:textId="77777777" w:rsidR="006E17FF" w:rsidRDefault="00394DD9">
      <w:pPr>
        <w:pStyle w:val="ConsPlusNormal0"/>
        <w:jc w:val="right"/>
      </w:pPr>
      <w:r>
        <w:t>4 июля 2014 года</w:t>
      </w:r>
    </w:p>
    <w:p w14:paraId="2D8DF28A" w14:textId="77777777" w:rsidR="006E17FF" w:rsidRDefault="006E17FF">
      <w:pPr>
        <w:pStyle w:val="ConsPlusNormal0"/>
        <w:jc w:val="right"/>
      </w:pPr>
    </w:p>
    <w:p w14:paraId="399E5A98" w14:textId="77777777" w:rsidR="006E17FF" w:rsidRDefault="00394DD9">
      <w:pPr>
        <w:pStyle w:val="ConsPlusNormal0"/>
        <w:jc w:val="right"/>
      </w:pPr>
      <w:r>
        <w:t>Одобрен</w:t>
      </w:r>
    </w:p>
    <w:p w14:paraId="0B06577B" w14:textId="77777777" w:rsidR="006E17FF" w:rsidRDefault="00394DD9">
      <w:pPr>
        <w:pStyle w:val="ConsPlusNormal0"/>
        <w:jc w:val="right"/>
      </w:pPr>
      <w:r>
        <w:t>Советом Федерации</w:t>
      </w:r>
    </w:p>
    <w:p w14:paraId="0D56D07F" w14:textId="77777777" w:rsidR="006E17FF" w:rsidRDefault="00394DD9">
      <w:pPr>
        <w:pStyle w:val="ConsPlusNormal0"/>
        <w:jc w:val="right"/>
      </w:pPr>
      <w:r>
        <w:t>9 июля 2014 года</w:t>
      </w:r>
    </w:p>
    <w:p w14:paraId="56893E33" w14:textId="77777777" w:rsidR="006E17FF" w:rsidRDefault="006E17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E17FF" w14:paraId="4912EB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40EDB" w14:textId="77777777" w:rsidR="006E17FF" w:rsidRDefault="006E17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C9B8" w14:textId="77777777" w:rsidR="006E17FF" w:rsidRDefault="006E17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F9495F" w14:textId="77777777" w:rsidR="006E17FF" w:rsidRDefault="00394D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809DD2" w14:textId="77777777" w:rsidR="006E17FF" w:rsidRDefault="00394DD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05.12.2017 </w:t>
            </w:r>
            <w:hyperlink r:id="rId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14:paraId="70337919" w14:textId="77777777" w:rsidR="006E17FF" w:rsidRDefault="00394D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10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9EEF" w14:textId="77777777" w:rsidR="006E17FF" w:rsidRDefault="006E17FF">
            <w:pPr>
              <w:pStyle w:val="ConsPlusNormal0"/>
            </w:pPr>
          </w:p>
        </w:tc>
      </w:tr>
    </w:tbl>
    <w:p w14:paraId="75D5DC18" w14:textId="77777777" w:rsidR="006E17FF" w:rsidRDefault="006E17FF">
      <w:pPr>
        <w:pStyle w:val="ConsPlusNormal0"/>
        <w:jc w:val="center"/>
      </w:pPr>
    </w:p>
    <w:p w14:paraId="28696A06" w14:textId="77777777" w:rsidR="006E17FF" w:rsidRDefault="00394DD9">
      <w:pPr>
        <w:pStyle w:val="ConsPlusTitle0"/>
        <w:ind w:firstLine="540"/>
        <w:jc w:val="both"/>
        <w:outlineLvl w:val="0"/>
      </w:pPr>
      <w:r>
        <w:t>Статья 1</w:t>
      </w:r>
    </w:p>
    <w:p w14:paraId="6F1531D5" w14:textId="77777777" w:rsidR="006E17FF" w:rsidRDefault="006E17FF">
      <w:pPr>
        <w:pStyle w:val="ConsPlusNormal0"/>
        <w:ind w:firstLine="540"/>
        <w:jc w:val="both"/>
      </w:pPr>
    </w:p>
    <w:p w14:paraId="1B25A76D" w14:textId="77777777" w:rsidR="006E17FF" w:rsidRDefault="00394DD9">
      <w:pPr>
        <w:pStyle w:val="ConsPlusNormal0"/>
        <w:ind w:firstLine="540"/>
        <w:jc w:val="both"/>
      </w:pPr>
      <w:r>
        <w:t xml:space="preserve">Внести в </w:t>
      </w:r>
      <w:hyperlink r:id="rId11" w:tooltip="&quot;Основы законодательства Российской Федерации о культуре&quot; (утв. ВС РФ 09.10.1992 N 3612-1) (ред. от 05.05.2014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</w:t>
      </w:r>
      <w:r>
        <w:t>е законодательства Российской Федерации, 2004, N 35, ст. 3607; 2006, N 1, ст. 10; 2007, N 1, ст. 21; 2008, N 30, ст. 3616; 2013, N 17, ст. 2030; N 27, ст. 3477; N 40, ст. 5035) следующие изменения:</w:t>
      </w:r>
    </w:p>
    <w:p w14:paraId="0E94BB92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1) </w:t>
      </w:r>
      <w:hyperlink r:id="rId12" w:tooltip="&quot;Основы законодательства Российской Федерации о культуре&quot; (утв. ВС РФ 09.10.1992 N 3612-1) (ред. от 05.05.2014) ------------ Недействующая редакция {КонсультантПлюс}">
        <w:r>
          <w:rPr>
            <w:color w:val="0000FF"/>
          </w:rPr>
          <w:t>раздел VI</w:t>
        </w:r>
      </w:hyperlink>
      <w:r>
        <w:t xml:space="preserve"> дополнить статьями 36.1 и 36.2 следующего содержания:</w:t>
      </w:r>
    </w:p>
    <w:p w14:paraId="7AEC81A3" w14:textId="77777777" w:rsidR="006E17FF" w:rsidRDefault="006E17FF">
      <w:pPr>
        <w:pStyle w:val="ConsPlusNormal0"/>
        <w:ind w:firstLine="540"/>
        <w:jc w:val="both"/>
      </w:pPr>
    </w:p>
    <w:p w14:paraId="5E3653DB" w14:textId="77777777" w:rsidR="006E17FF" w:rsidRDefault="00394DD9">
      <w:pPr>
        <w:pStyle w:val="ConsPlusNormal0"/>
        <w:ind w:firstLine="540"/>
        <w:jc w:val="both"/>
      </w:pPr>
      <w:r>
        <w:t>"Статья 36.1. Независимая оценка качества оказания услуг организациями культуры</w:t>
      </w:r>
    </w:p>
    <w:p w14:paraId="653BEC52" w14:textId="77777777" w:rsidR="006E17FF" w:rsidRDefault="006E17FF">
      <w:pPr>
        <w:pStyle w:val="ConsPlusNormal0"/>
        <w:ind w:firstLine="540"/>
        <w:jc w:val="both"/>
      </w:pPr>
    </w:p>
    <w:p w14:paraId="46E5F7FB" w14:textId="77777777" w:rsidR="006E17FF" w:rsidRDefault="00394DD9">
      <w:pPr>
        <w:pStyle w:val="ConsPlusNormal0"/>
        <w:ind w:firstLine="540"/>
        <w:jc w:val="both"/>
      </w:pPr>
      <w:r>
        <w:t>Независимая оценка качества оказания услуг организациями культуры является одной из форм общественного контроля и прово</w:t>
      </w:r>
      <w:r>
        <w:t>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14:paraId="7F672B20" w14:textId="77777777" w:rsidR="006E17FF" w:rsidRDefault="00394DD9">
      <w:pPr>
        <w:pStyle w:val="ConsPlusNormal0"/>
        <w:spacing w:before="240"/>
        <w:ind w:firstLine="540"/>
        <w:jc w:val="both"/>
      </w:pPr>
      <w:r>
        <w:t>Независимая оценка качества оказания услуг организациями культуры предусматривает оценку условий оказани</w:t>
      </w:r>
      <w:r>
        <w:t xml:space="preserve">я услуг по таким общим критериям, как открытость и доступность </w:t>
      </w:r>
      <w:r>
        <w:lastRenderedPageBreak/>
        <w:t>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</w:t>
      </w:r>
      <w:r>
        <w:t>ботников организации культуры; удовлетворенность качеством оказания услуг.</w:t>
      </w:r>
    </w:p>
    <w:p w14:paraId="33EE6DC0" w14:textId="77777777" w:rsidR="006E17FF" w:rsidRDefault="00394DD9">
      <w:pPr>
        <w:pStyle w:val="ConsPlusNormal0"/>
        <w:spacing w:before="240"/>
        <w:ind w:firstLine="540"/>
        <w:jc w:val="both"/>
      </w:pPr>
      <w:r>
        <w:t>Независимая оценка качества оказания услуг организациями культуры проводится в соответствии с положениями настоящей статьи. При проведении независимой оценки качества оказания услуг</w:t>
      </w:r>
      <w:r>
        <w:t xml:space="preserve"> организациями культуры используется общедоступная информация об организациях культуры, размещаемая в том числе в форме открытых данных.</w:t>
      </w:r>
    </w:p>
    <w:p w14:paraId="5CF533CB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14:paraId="45D0D2CE" w14:textId="77777777" w:rsidR="006E17FF" w:rsidRDefault="00394DD9">
      <w:pPr>
        <w:pStyle w:val="ConsPlusNormal0"/>
        <w:spacing w:before="240"/>
        <w:ind w:firstLine="540"/>
        <w:jc w:val="both"/>
      </w:pPr>
      <w:r>
        <w:t>Независимая оценка качества оказания услуг организациями культуры не проводится в отношении создания, исполнения и интерпретации произведений литературы и искусства.</w:t>
      </w:r>
    </w:p>
    <w:p w14:paraId="7733FD6D" w14:textId="77777777" w:rsidR="006E17FF" w:rsidRDefault="00394DD9">
      <w:pPr>
        <w:pStyle w:val="ConsPlusNormal0"/>
        <w:spacing w:before="240"/>
        <w:ind w:firstLine="540"/>
        <w:jc w:val="both"/>
      </w:pPr>
      <w:r>
        <w:t>В целях создания у</w:t>
      </w:r>
      <w:r>
        <w:t>словий для организации проведения независимой оценки качества оказания услуг организациями культуры:</w:t>
      </w:r>
    </w:p>
    <w:p w14:paraId="208E4193" w14:textId="77777777" w:rsidR="006E17FF" w:rsidRDefault="00394DD9">
      <w:pPr>
        <w:pStyle w:val="ConsPlusNormal0"/>
        <w:spacing w:before="240"/>
        <w:ind w:firstLine="540"/>
        <w:jc w:val="both"/>
      </w:pPr>
      <w: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</w:t>
      </w:r>
      <w:r>
        <w:t>фере культуры (далее - уполномоченный федеральный орган исполнительной власти), с участием специалистов, осуществляющих профессиональную деятельность в сфере культуры, общественных организаций в сфере культуры, общественных объединений потребителей (их асс</w:t>
      </w:r>
      <w:r>
        <w:t xml:space="preserve">оциаций, союзов) (далее - общественные организации) формирует общественный совет по проведению независимой оценки качества оказания услуг организациями культуры и утверждает положение о нем. Перечень организаций культуры, в отношении которых не проводится </w:t>
      </w:r>
      <w:r>
        <w:t>независимая оценка качества оказания ими услуг, утверждается уполномоченным федеральным органом исполнительной власти с предварительным обсуждением на общественном совете;</w:t>
      </w:r>
    </w:p>
    <w:p w14:paraId="0C766B5D" w14:textId="77777777" w:rsidR="006E17FF" w:rsidRDefault="00394DD9">
      <w:pPr>
        <w:pStyle w:val="ConsPlusNormal0"/>
        <w:spacing w:before="240"/>
        <w:ind w:firstLine="540"/>
        <w:jc w:val="both"/>
      </w:pPr>
      <w:r>
        <w:t>органы государственной власти субъектов Российской Федерации с участием общественных</w:t>
      </w:r>
      <w:r>
        <w:t xml:space="preserve"> организаций формируют общественные советы по проведению независимой оценки качества оказания услуг организациями культуры, расположенными на территориях субъектов Российской Федерации, и утверждают положение о них;</w:t>
      </w:r>
    </w:p>
    <w:p w14:paraId="360182C9" w14:textId="77777777" w:rsidR="006E17FF" w:rsidRDefault="00394DD9">
      <w:pPr>
        <w:pStyle w:val="ConsPlusNormal0"/>
        <w:spacing w:before="240"/>
        <w:ind w:firstLine="540"/>
        <w:jc w:val="both"/>
      </w:pPr>
      <w:r>
        <w:t>органы местного самоуправления с участие</w:t>
      </w:r>
      <w:r>
        <w:t>м общественных организаций вправе формировать общественные советы по проведению независимой оценки качества оказания услуг организациями культуры, расположенными на территориях муниципальных образований, и утверждать положение о них.</w:t>
      </w:r>
    </w:p>
    <w:p w14:paraId="7303351B" w14:textId="77777777" w:rsidR="006E17FF" w:rsidRDefault="00394DD9">
      <w:pPr>
        <w:pStyle w:val="ConsPlusNormal0"/>
        <w:spacing w:before="240"/>
        <w:ind w:firstLine="540"/>
        <w:jc w:val="both"/>
      </w:pPr>
      <w:r>
        <w:t>Показатели, характериз</w:t>
      </w:r>
      <w:r>
        <w:t>ующие общие критерии оценки качества оказания услуг организациями культуры, указанными в части четвертой настоящей статьи,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14:paraId="5D192FB6" w14:textId="77777777" w:rsidR="006E17FF" w:rsidRDefault="00394DD9">
      <w:pPr>
        <w:pStyle w:val="ConsPlusNormal0"/>
        <w:spacing w:before="240"/>
        <w:ind w:firstLine="540"/>
        <w:jc w:val="both"/>
      </w:pPr>
      <w:r>
        <w:t>По реш</w:t>
      </w:r>
      <w:r>
        <w:t>ению уполномоченного федерального органа исполнительной власти,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</w:t>
      </w:r>
      <w:r>
        <w:t xml:space="preserve">циями культуры могут быть возложены на существующие при этих органах </w:t>
      </w:r>
      <w:r>
        <w:lastRenderedPageBreak/>
        <w:t>общественные советы. В таких случаях общественные советы по проведению независимой оценки качества оказания услуг организациями культуры не создаются.</w:t>
      </w:r>
    </w:p>
    <w:p w14:paraId="2A485054" w14:textId="77777777" w:rsidR="006E17FF" w:rsidRDefault="00394DD9">
      <w:pPr>
        <w:pStyle w:val="ConsPlusNormal0"/>
        <w:spacing w:before="240"/>
        <w:ind w:firstLine="540"/>
        <w:jc w:val="both"/>
      </w:pPr>
      <w:r>
        <w:t>Общественный совет по проведению нез</w:t>
      </w:r>
      <w:r>
        <w:t>ависимой оценки качества оказания услуг организациями культуры формируется таким образом, чтобы была исключена возможность возникновения конфликта интересов. Состав общественного совета формируется из числа представителей общественных организаций. Число чл</w:t>
      </w:r>
      <w:r>
        <w:t>енов общественного совета не может быть менее чем пять человек. 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</w:t>
      </w:r>
      <w:r>
        <w:t>амоуправления, при которых он создан, на своем официальном сайте в информационно-телекоммуникационной сети "Интернет" (далее - сеть "Интернет").</w:t>
      </w:r>
    </w:p>
    <w:p w14:paraId="333E7FFB" w14:textId="77777777" w:rsidR="006E17FF" w:rsidRDefault="00394DD9">
      <w:pPr>
        <w:pStyle w:val="ConsPlusNormal0"/>
        <w:spacing w:before="240"/>
        <w:ind w:firstLine="540"/>
        <w:jc w:val="both"/>
      </w:pPr>
      <w:r>
        <w:t>Независимая оценка качества оказания услуг организациями культуры, организуемая общественными советами по ее пр</w:t>
      </w:r>
      <w:r>
        <w:t>оведению, проводится не чаще чем один раз в год и не реже чем один раз в три года.</w:t>
      </w:r>
    </w:p>
    <w:p w14:paraId="7FC09560" w14:textId="77777777" w:rsidR="006E17FF" w:rsidRDefault="00394DD9">
      <w:pPr>
        <w:pStyle w:val="ConsPlusNormal0"/>
        <w:spacing w:before="240"/>
        <w:ind w:firstLine="540"/>
        <w:jc w:val="both"/>
      </w:pPr>
      <w:r>
        <w:t>Общественные советы по проведению независимой оценки качества оказания услуг организациями культуры:</w:t>
      </w:r>
    </w:p>
    <w:p w14:paraId="1A2F71DF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определяют перечни организаций культуры, в отношении которых проводится </w:t>
      </w:r>
      <w:r>
        <w:t>независимая оценка;</w:t>
      </w:r>
    </w:p>
    <w:p w14:paraId="2930445E" w14:textId="77777777" w:rsidR="006E17FF" w:rsidRDefault="00394DD9">
      <w:pPr>
        <w:pStyle w:val="ConsPlusNormal0"/>
        <w:spacing w:before="240"/>
        <w:ind w:firstLine="540"/>
        <w:jc w:val="both"/>
      </w:pPr>
      <w:r>
        <w:t>формируют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- оператор), принимают участие в рассмотрении пр</w:t>
      </w:r>
      <w:r>
        <w:t>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</w:t>
      </w:r>
      <w:r>
        <w:t>ного самоуправления с оператором;</w:t>
      </w:r>
    </w:p>
    <w:p w14:paraId="3BBB8125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14:paraId="23564EB8" w14:textId="77777777" w:rsidR="006E17FF" w:rsidRDefault="00394DD9">
      <w:pPr>
        <w:pStyle w:val="ConsPlusNormal0"/>
        <w:spacing w:before="240"/>
        <w:ind w:firstLine="540"/>
        <w:jc w:val="both"/>
      </w:pPr>
      <w:r>
        <w:t>осуществляют независимую оценку</w:t>
      </w:r>
      <w:r>
        <w:t xml:space="preserve"> качества оказания услуг организациями культуры с учетом информации, представленной оператором;</w:t>
      </w:r>
    </w:p>
    <w:p w14:paraId="4116C05C" w14:textId="77777777" w:rsidR="006E17FF" w:rsidRDefault="00394DD9">
      <w:pPr>
        <w:pStyle w:val="ConsPlusNormal0"/>
        <w:spacing w:before="240"/>
        <w:ind w:firstLine="540"/>
        <w:jc w:val="both"/>
      </w:pPr>
      <w:r>
        <w:t>представляют соответственно в уполномоченный федеральный орган исполнительной власти, органы государственной власти субъектов Российской Федерации, органы местн</w:t>
      </w:r>
      <w:r>
        <w:t>ого самоуправления результаты независимой оценки качества оказания услуг организациями культуры, а также предложения об улучшении качества их деятельности.</w:t>
      </w:r>
    </w:p>
    <w:p w14:paraId="20DE6942" w14:textId="77777777" w:rsidR="006E17FF" w:rsidRDefault="00394DD9">
      <w:pPr>
        <w:pStyle w:val="ConsPlusNormal0"/>
        <w:spacing w:before="240"/>
        <w:ind w:firstLine="540"/>
        <w:jc w:val="both"/>
      </w:pPr>
      <w:r>
        <w:t>Заключение государственных, муниципальных контрактов на выполнение работ, оказание услуг по сбору, о</w:t>
      </w:r>
      <w:r>
        <w:t>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</w:t>
      </w:r>
      <w:r>
        <w:t>х нужд.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</w:t>
      </w:r>
      <w:r>
        <w:t>и оператора, ответственного за проведение независимой оценки качества оказания услуг организациями культуры, а также при необходимости предоставляют оператору общедоступную информацию о деятельности данных организаций, формируемую в соответствии с государс</w:t>
      </w:r>
      <w:r>
        <w:t>твенной и ведомственной статистической отчетностью (в случае, если она не размещена на официальном сайте организации).</w:t>
      </w:r>
    </w:p>
    <w:p w14:paraId="0F78C8AB" w14:textId="77777777" w:rsidR="006E17FF" w:rsidRDefault="00394DD9">
      <w:pPr>
        <w:pStyle w:val="ConsPlusNormal0"/>
        <w:spacing w:before="240"/>
        <w:ind w:firstLine="540"/>
        <w:jc w:val="both"/>
      </w:pPr>
      <w:r>
        <w:t>Поступившая соответственно в уполномоченный федеральный орган исполнительной власти, органы государственной власти субъектов Российской Ф</w:t>
      </w:r>
      <w:r>
        <w:t>едерации,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</w:t>
      </w:r>
      <w:r>
        <w:t>анию деятельности организаций культуры.</w:t>
      </w:r>
    </w:p>
    <w:p w14:paraId="27B70ABC" w14:textId="77777777" w:rsidR="006E17FF" w:rsidRDefault="00394DD9">
      <w:pPr>
        <w:pStyle w:val="ConsPlusNormal0"/>
        <w:spacing w:before="240"/>
        <w:ind w:firstLine="540"/>
        <w:jc w:val="both"/>
      </w:pPr>
      <w:r>
        <w:t>Информация о результатах независимой оценки качества оказания услуг организациями культуры размещается соответственно:</w:t>
      </w:r>
    </w:p>
    <w:p w14:paraId="34239422" w14:textId="77777777" w:rsidR="006E17FF" w:rsidRDefault="00394DD9">
      <w:pPr>
        <w:pStyle w:val="ConsPlusNormal0"/>
        <w:spacing w:before="240"/>
        <w:ind w:firstLine="540"/>
        <w:jc w:val="both"/>
      </w:pPr>
      <w:r>
        <w:t>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"Интернет";</w:t>
      </w:r>
    </w:p>
    <w:p w14:paraId="53F69AEA" w14:textId="77777777" w:rsidR="006E17FF" w:rsidRDefault="00394DD9">
      <w:pPr>
        <w:pStyle w:val="ConsPlusNormal0"/>
        <w:spacing w:before="240"/>
        <w:ind w:firstLine="540"/>
        <w:jc w:val="both"/>
      </w:pPr>
      <w:r>
        <w:t>органами государственной власти субъектов Российской Федерации, органами местного самоу</w:t>
      </w:r>
      <w:r>
        <w:t>правления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14:paraId="36A1F68C" w14:textId="77777777" w:rsidR="006E17FF" w:rsidRDefault="00394DD9">
      <w:pPr>
        <w:pStyle w:val="ConsPlusNormal0"/>
        <w:spacing w:before="240"/>
        <w:ind w:firstLine="540"/>
        <w:jc w:val="both"/>
      </w:pPr>
      <w:r>
        <w:t>Состав информации о результатах независимой оценки качества оказания услуг организациями культуры и порядок</w:t>
      </w:r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14:paraId="7E7C3624" w14:textId="77777777" w:rsidR="006E17FF" w:rsidRDefault="00394DD9">
      <w:pPr>
        <w:pStyle w:val="ConsPlusNormal0"/>
        <w:spacing w:before="240"/>
        <w:ind w:firstLine="540"/>
        <w:jc w:val="both"/>
      </w:pPr>
      <w:r>
        <w:t>Контроль за соблюдением</w:t>
      </w:r>
      <w:r>
        <w:t xml:space="preserve">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Федерации.</w:t>
      </w:r>
    </w:p>
    <w:p w14:paraId="7E3608BF" w14:textId="77777777" w:rsidR="006E17FF" w:rsidRDefault="006E17FF">
      <w:pPr>
        <w:pStyle w:val="ConsPlusNormal0"/>
        <w:ind w:firstLine="540"/>
        <w:jc w:val="both"/>
      </w:pPr>
    </w:p>
    <w:p w14:paraId="79FA8962" w14:textId="77777777" w:rsidR="006E17FF" w:rsidRDefault="00394DD9">
      <w:pPr>
        <w:pStyle w:val="ConsPlusNormal0"/>
        <w:ind w:firstLine="540"/>
        <w:jc w:val="both"/>
      </w:pPr>
      <w:r>
        <w:t>Статья 36.2. Информационная открытость организаций культуры</w:t>
      </w:r>
    </w:p>
    <w:p w14:paraId="1B757A80" w14:textId="77777777" w:rsidR="006E17FF" w:rsidRDefault="006E17FF">
      <w:pPr>
        <w:pStyle w:val="ConsPlusNormal0"/>
        <w:ind w:firstLine="540"/>
        <w:jc w:val="both"/>
      </w:pPr>
    </w:p>
    <w:p w14:paraId="04E94AC2" w14:textId="77777777" w:rsidR="006E17FF" w:rsidRDefault="00394DD9">
      <w:pPr>
        <w:pStyle w:val="ConsPlusNormal0"/>
        <w:ind w:firstLine="540"/>
        <w:jc w:val="both"/>
      </w:pPr>
      <w:r>
        <w:t>Организации культуры, указанные в ч</w:t>
      </w:r>
      <w:r>
        <w:t>асти четвертой статьи 36.1 настоящих Основ, обеспечивают открытость и доступность следующей информации:</w:t>
      </w:r>
    </w:p>
    <w:p w14:paraId="04E5A82E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дата создания организации культуры, ее учредитель, учредители, место нахождения организации культуры и ее филиалов (при наличии), режим, график работы, </w:t>
      </w:r>
      <w:r>
        <w:t>контактные телефоны и адреса электронной почты;</w:t>
      </w:r>
    </w:p>
    <w:p w14:paraId="7971ACEC" w14:textId="77777777" w:rsidR="006E17FF" w:rsidRDefault="00394DD9">
      <w:pPr>
        <w:pStyle w:val="ConsPlusNormal0"/>
        <w:spacing w:before="240"/>
        <w:ind w:firstLine="540"/>
        <w:jc w:val="both"/>
      </w:pPr>
      <w:r>
        <w:t>структура и органы управления организации культуры;</w:t>
      </w:r>
    </w:p>
    <w:p w14:paraId="1903CD20" w14:textId="77777777" w:rsidR="006E17FF" w:rsidRDefault="00394DD9">
      <w:pPr>
        <w:pStyle w:val="ConsPlusNormal0"/>
        <w:spacing w:before="240"/>
        <w:ind w:firstLine="540"/>
        <w:jc w:val="both"/>
      </w:pPr>
      <w:r>
        <w:t>виды предоставляемых услуг организацией культуры;</w:t>
      </w:r>
    </w:p>
    <w:p w14:paraId="41E113F9" w14:textId="77777777" w:rsidR="006E17FF" w:rsidRDefault="00394DD9">
      <w:pPr>
        <w:pStyle w:val="ConsPlusNormal0"/>
        <w:spacing w:before="240"/>
        <w:ind w:firstLine="540"/>
        <w:jc w:val="both"/>
      </w:pPr>
      <w:r>
        <w:t>материально-техническое обеспечение предоставления услуг;</w:t>
      </w:r>
    </w:p>
    <w:p w14:paraId="72C81F01" w14:textId="77777777" w:rsidR="006E17FF" w:rsidRDefault="00394DD9">
      <w:pPr>
        <w:pStyle w:val="ConsPlusNormal0"/>
        <w:spacing w:before="240"/>
        <w:ind w:firstLine="540"/>
        <w:jc w:val="both"/>
      </w:pPr>
      <w:r>
        <w:t>копия устава организации культуры;</w:t>
      </w:r>
    </w:p>
    <w:p w14:paraId="025A6A9E" w14:textId="77777777" w:rsidR="006E17FF" w:rsidRDefault="00394DD9">
      <w:pPr>
        <w:pStyle w:val="ConsPlusNormal0"/>
        <w:spacing w:before="240"/>
        <w:ind w:firstLine="540"/>
        <w:jc w:val="both"/>
      </w:pPr>
      <w:r>
        <w:t>копия плана ф</w:t>
      </w:r>
      <w:r>
        <w:t>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14:paraId="61B8EF9C" w14:textId="77777777" w:rsidR="006E17FF" w:rsidRDefault="00394DD9">
      <w:pPr>
        <w:pStyle w:val="ConsPlusNormal0"/>
        <w:spacing w:before="240"/>
        <w:ind w:firstLine="540"/>
        <w:jc w:val="both"/>
      </w:pPr>
      <w:r>
        <w:t>копия документа о порядке предоставления услуг за плат</w:t>
      </w:r>
      <w:r>
        <w:t>у;</w:t>
      </w:r>
    </w:p>
    <w:p w14:paraId="0ECD2711" w14:textId="77777777" w:rsidR="006E17FF" w:rsidRDefault="00394DD9">
      <w:pPr>
        <w:pStyle w:val="ConsPlusNormal0"/>
        <w:spacing w:before="240"/>
        <w:ind w:firstLine="540"/>
        <w:jc w:val="both"/>
      </w:pPr>
      <w:r>
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14:paraId="6F607729" w14:textId="77777777" w:rsidR="006E17FF" w:rsidRDefault="00394DD9">
      <w:pPr>
        <w:pStyle w:val="ConsPlusNormal0"/>
        <w:spacing w:before="240"/>
        <w:ind w:firstLine="540"/>
        <w:jc w:val="both"/>
      </w:pPr>
      <w:r>
        <w:t>иная определяемая уполномоченным фе</w:t>
      </w:r>
      <w:r>
        <w:t>деральным органом исполнительной власти необходимая для проведения независимой оценки качества оказания услуг организациями культуры информация.</w:t>
      </w:r>
    </w:p>
    <w:p w14:paraId="62C864BE" w14:textId="77777777" w:rsidR="006E17FF" w:rsidRDefault="00394DD9">
      <w:pPr>
        <w:pStyle w:val="ConsPlusNormal0"/>
        <w:spacing w:before="240"/>
        <w:ind w:firstLine="540"/>
        <w:jc w:val="both"/>
      </w:pPr>
      <w:r>
        <w:t>Информация, указанная в части первой настоящей статьи, размещается на официальных сайтах уполномоченного федера</w:t>
      </w:r>
      <w:r>
        <w:t>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в соответствии с требованиями к ее содержанию и форме предоставления, установленным</w:t>
      </w:r>
      <w:r>
        <w:t>и уполномоченным федеральным органом исполнительной власти.</w:t>
      </w:r>
    </w:p>
    <w:p w14:paraId="3CCDA8D0" w14:textId="77777777" w:rsidR="006E17FF" w:rsidRDefault="00394DD9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</w:t>
      </w:r>
      <w:r>
        <w:t>ициальных сайтах в сети "Интернет" техническую возможность выражения мнений получателями услуг о качестве оказания услуг организациями культуры.";</w:t>
      </w:r>
    </w:p>
    <w:p w14:paraId="38D1FA98" w14:textId="77777777" w:rsidR="006E17FF" w:rsidRDefault="006E17FF">
      <w:pPr>
        <w:pStyle w:val="ConsPlusNormal0"/>
        <w:ind w:firstLine="540"/>
        <w:jc w:val="both"/>
      </w:pPr>
    </w:p>
    <w:p w14:paraId="6A877A8C" w14:textId="77777777" w:rsidR="006E17FF" w:rsidRDefault="00394DD9">
      <w:pPr>
        <w:pStyle w:val="ConsPlusNormal0"/>
        <w:ind w:firstLine="540"/>
        <w:jc w:val="both"/>
      </w:pPr>
      <w:r>
        <w:t xml:space="preserve">2) </w:t>
      </w:r>
      <w:hyperlink r:id="rId15" w:tooltip="&quot;Основы законодательства Российской Федерации о культуре&quot; (утв. ВС РФ 09.10.1992 N 3612-1) (ред. от 05.05.2014) ------------ Недействующая редакция {КонсультантПлюс}">
        <w:r>
          <w:rPr>
            <w:color w:val="0000FF"/>
          </w:rPr>
          <w:t>статью 37</w:t>
        </w:r>
      </w:hyperlink>
      <w:r>
        <w:t xml:space="preserve"> дополнить абзацем следующего содержания:</w:t>
      </w:r>
    </w:p>
    <w:p w14:paraId="6A754B30" w14:textId="77777777" w:rsidR="006E17FF" w:rsidRDefault="00394DD9">
      <w:pPr>
        <w:pStyle w:val="ConsPlusNormal0"/>
        <w:spacing w:before="240"/>
        <w:ind w:firstLine="540"/>
        <w:jc w:val="both"/>
      </w:pPr>
      <w:r>
        <w:t>"создание условий для организации проведения независимой оценки качества оказания услуг организациями культуры.";</w:t>
      </w:r>
    </w:p>
    <w:p w14:paraId="30D253B8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</w:t>
      </w:r>
      <w:hyperlink r:id="rId16" w:tooltip="&quot;Основы законодательства Российской Федерации о культуре&quot; (утв. ВС РФ 09.10.1992 N 3612-1) (ред. от 05.05.2014) ------------ Недействующая редакция {КонсультантПлюс}">
        <w:r>
          <w:rPr>
            <w:color w:val="0000FF"/>
          </w:rPr>
          <w:t>часть первую статьи 39</w:t>
        </w:r>
      </w:hyperlink>
      <w:r>
        <w:t xml:space="preserve"> дополнить</w:t>
      </w:r>
      <w:r>
        <w:t xml:space="preserve"> абзацем следующего содержания:</w:t>
      </w:r>
    </w:p>
    <w:p w14:paraId="0FE2872C" w14:textId="77777777" w:rsidR="006E17FF" w:rsidRDefault="00394DD9">
      <w:pPr>
        <w:pStyle w:val="ConsPlusNormal0"/>
        <w:spacing w:before="240"/>
        <w:ind w:firstLine="540"/>
        <w:jc w:val="both"/>
      </w:pPr>
      <w:r>
        <w:t>"создание условий для организации проведения независимой оценки качества оказания услуг организациями культуры.".</w:t>
      </w:r>
    </w:p>
    <w:p w14:paraId="006867D9" w14:textId="77777777" w:rsidR="006E17FF" w:rsidRDefault="006E17FF">
      <w:pPr>
        <w:pStyle w:val="ConsPlusNormal0"/>
        <w:ind w:firstLine="540"/>
        <w:jc w:val="both"/>
      </w:pPr>
    </w:p>
    <w:p w14:paraId="4064A089" w14:textId="77777777" w:rsidR="006E17FF" w:rsidRDefault="00394DD9">
      <w:pPr>
        <w:pStyle w:val="ConsPlusTitle0"/>
        <w:ind w:firstLine="540"/>
        <w:jc w:val="both"/>
        <w:outlineLvl w:val="0"/>
      </w:pPr>
      <w:r>
        <w:t>Статья 2</w:t>
      </w:r>
    </w:p>
    <w:p w14:paraId="6F6F8428" w14:textId="77777777" w:rsidR="006E17FF" w:rsidRDefault="006E17FF">
      <w:pPr>
        <w:pStyle w:val="ConsPlusNormal0"/>
        <w:ind w:firstLine="540"/>
        <w:jc w:val="both"/>
      </w:pPr>
    </w:p>
    <w:p w14:paraId="242DD956" w14:textId="77777777" w:rsidR="006E17FF" w:rsidRDefault="00394DD9">
      <w:pPr>
        <w:pStyle w:val="ConsPlusNormal0"/>
        <w:ind w:firstLine="540"/>
        <w:jc w:val="both"/>
      </w:pPr>
      <w:r>
        <w:t xml:space="preserve">Внести в Федеральный </w:t>
      </w:r>
      <w:hyperlink r:id="rId17" w:tooltip="Федеральный закон от 10.12.1995 N 195-ФЗ (ред. от 25.11.2013) &quot;Об основах социального обслуживания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4872; 2003, N 2, ст. 167; 2004, N 35, ст. 3607; </w:t>
      </w:r>
      <w:r>
        <w:t>2008, N 30, ст. 3616) следующие изменения:</w:t>
      </w:r>
    </w:p>
    <w:p w14:paraId="0DF773D0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1) </w:t>
      </w:r>
      <w:hyperlink r:id="rId18" w:tooltip="Федеральный закон от 10.12.1995 N 195-ФЗ (ред. от 25.11.2013) &quot;Об основах социального обслуживания населения в Российской Федерации&quot; ------------ Утратил силу или отменен {КонсультантПлюс}">
        <w:r>
          <w:rPr>
            <w:color w:val="0000FF"/>
          </w:rPr>
          <w:t>дополнить</w:t>
        </w:r>
      </w:hyperlink>
      <w:r>
        <w:t xml:space="preserve"> статьями 17.1 и 17.2 следующего содержания:</w:t>
      </w:r>
    </w:p>
    <w:p w14:paraId="6922B58C" w14:textId="77777777" w:rsidR="006E17FF" w:rsidRDefault="006E17FF">
      <w:pPr>
        <w:pStyle w:val="ConsPlusNormal0"/>
        <w:ind w:firstLine="540"/>
        <w:jc w:val="both"/>
      </w:pPr>
    </w:p>
    <w:p w14:paraId="739BA488" w14:textId="77777777" w:rsidR="006E17FF" w:rsidRDefault="00394DD9">
      <w:pPr>
        <w:pStyle w:val="ConsPlusNormal0"/>
        <w:ind w:firstLine="540"/>
        <w:jc w:val="both"/>
      </w:pPr>
      <w:r>
        <w:t>"Статья 17.1. Независимая оценка качества оказания услуг учреждениями и предприятиями социального обслуживания</w:t>
      </w:r>
    </w:p>
    <w:p w14:paraId="3503EC18" w14:textId="77777777" w:rsidR="006E17FF" w:rsidRDefault="006E17FF">
      <w:pPr>
        <w:pStyle w:val="ConsPlusNormal0"/>
        <w:ind w:firstLine="540"/>
        <w:jc w:val="both"/>
      </w:pPr>
    </w:p>
    <w:p w14:paraId="728523C4" w14:textId="77777777" w:rsidR="006E17FF" w:rsidRDefault="00394DD9">
      <w:pPr>
        <w:pStyle w:val="ConsPlusNormal0"/>
        <w:ind w:firstLine="540"/>
        <w:jc w:val="both"/>
      </w:pPr>
      <w:r>
        <w:t>1. Незав</w:t>
      </w:r>
      <w:r>
        <w:t>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</w:t>
      </w:r>
      <w:r>
        <w:t>редприятиями социального обслуживания, а также в целях повышения качества их деятельности.</w:t>
      </w:r>
    </w:p>
    <w:p w14:paraId="78BA083E" w14:textId="77777777" w:rsidR="006E17FF" w:rsidRDefault="00394DD9">
      <w:pPr>
        <w:pStyle w:val="ConsPlusNormal0"/>
        <w:spacing w:before="240"/>
        <w:ind w:firstLine="540"/>
        <w:jc w:val="both"/>
      </w:pPr>
      <w:r>
        <w:t>2. 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</w:t>
      </w:r>
      <w:r>
        <w:t>ериям, как открытость и доступность информации об учреждении и о предприятии социального обслуживания; комфортность условий предоставления социальных услуг и доступность их получения; время ожидания предоставления социальной услуги; доброжелательность, веж</w:t>
      </w:r>
      <w:r>
        <w:t>ливость, компетентность работников учреждения и предприятия социального обслуживания; удовлетворенность качеством оказания услуг.</w:t>
      </w:r>
    </w:p>
    <w:p w14:paraId="13DB1E0C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3. Независимая оценка качества оказания услуг учреждениями и предприятиями социального обслуживания проводится в соответствии </w:t>
      </w:r>
      <w:r>
        <w:t>с положениями настоящей статьи.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обслуживания, размещаемая в то</w:t>
      </w:r>
      <w:r>
        <w:t>м числе в форме открытых данных.</w:t>
      </w:r>
    </w:p>
    <w:p w14:paraId="581C7F03" w14:textId="77777777" w:rsidR="006E17FF" w:rsidRDefault="00394DD9">
      <w:pPr>
        <w:pStyle w:val="ConsPlusNormal0"/>
        <w:spacing w:before="240"/>
        <w:ind w:firstLine="540"/>
        <w:jc w:val="both"/>
      </w:pPr>
      <w:r>
        <w:t>4. 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обслуживания, государственных предприятий и учреждений социальн</w:t>
      </w:r>
      <w:r>
        <w:t>ого обслуживания, являющихся собственностью субъектов Российской Федерации и находящихся в ведении органов государственной власти субъектов Российской Федерации, других учреждений и предприятий социального обслуживания, в уставном капитале которых доля Рос</w:t>
      </w:r>
      <w:r>
        <w:t>сийской Федерации, субъекта Российской Федерации или муниципального образования в совокупности превышает пятьдесят процентов, а также в отношении иных негосударственных учреждений и предприятий социального обслуживания, которые оказывают государственные, м</w:t>
      </w:r>
      <w:r>
        <w:t>униципальные социальные услуги.</w:t>
      </w:r>
    </w:p>
    <w:p w14:paraId="584168F6" w14:textId="77777777" w:rsidR="006E17FF" w:rsidRDefault="00394DD9">
      <w:pPr>
        <w:pStyle w:val="ConsPlusNormal0"/>
        <w:spacing w:before="240"/>
        <w:ind w:firstLine="540"/>
        <w:jc w:val="both"/>
      </w:pPr>
      <w:r>
        <w:t>5. В целях создания условий для организации проведения независимой оценки качества оказания услуг учреждениями и предприятиями социального обслуживания:</w:t>
      </w:r>
    </w:p>
    <w:p w14:paraId="60647B29" w14:textId="77777777" w:rsidR="006E17FF" w:rsidRDefault="00394DD9">
      <w:pPr>
        <w:pStyle w:val="ConsPlusNormal0"/>
        <w:spacing w:before="240"/>
        <w:ind w:firstLine="540"/>
        <w:jc w:val="both"/>
      </w:pPr>
      <w:r>
        <w:t>1) федеральный орган исполнительной власти, осуществляющий функции по в</w:t>
      </w:r>
      <w:r>
        <w:t>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власти), с участием общественных организаций, общественных объединений потребителе</w:t>
      </w:r>
      <w:r>
        <w:t>й (их ассоциаций, союзов) (далее - общественные организации)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нем;</w:t>
      </w:r>
    </w:p>
    <w:p w14:paraId="09D5ACEA" w14:textId="77777777" w:rsidR="006E17FF" w:rsidRDefault="00394DD9">
      <w:pPr>
        <w:pStyle w:val="ConsPlusNormal0"/>
        <w:spacing w:before="240"/>
        <w:ind w:firstLine="540"/>
        <w:jc w:val="both"/>
      </w:pPr>
      <w:r>
        <w:t>2) органы государственной</w:t>
      </w:r>
      <w:r>
        <w:t xml:space="preserve">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обслуживания, расположенными на территориях субъектов</w:t>
      </w:r>
      <w:r>
        <w:t xml:space="preserve"> Российской Федерации, и утверждают положение о них;</w:t>
      </w:r>
    </w:p>
    <w:p w14:paraId="65573864" w14:textId="77777777" w:rsidR="006E17FF" w:rsidRDefault="00394DD9">
      <w:pPr>
        <w:pStyle w:val="ConsPlusNormal0"/>
        <w:spacing w:before="240"/>
        <w:ind w:firstLine="540"/>
        <w:jc w:val="both"/>
      </w:pPr>
      <w:r>
        <w:t>3)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</w:t>
      </w:r>
      <w:r>
        <w:t>ого обслуживания, расположенными на территориях муниципальных образований, и утверждать положение о них.</w:t>
      </w:r>
    </w:p>
    <w:p w14:paraId="5E1B34AF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6. Показатели, характеризующие общие критерии оценки качества оказания услуг учреждениями и предприятиями социального обслуживания, указанными в части </w:t>
      </w:r>
      <w:r>
        <w:t>четвертой настоящей статьи,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14:paraId="54C10E0A" w14:textId="77777777" w:rsidR="006E17FF" w:rsidRDefault="00394DD9">
      <w:pPr>
        <w:pStyle w:val="ConsPlusNormal0"/>
        <w:spacing w:before="240"/>
        <w:ind w:firstLine="540"/>
        <w:jc w:val="both"/>
      </w:pPr>
      <w:r>
        <w:t>7. По решению уполномоченного федерального органа исполнительной власти, органов государственной влас</w:t>
      </w:r>
      <w:r>
        <w:t xml:space="preserve">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</w:t>
      </w:r>
      <w:r>
        <w:t>органах общественные советы.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создаются.</w:t>
      </w:r>
    </w:p>
    <w:p w14:paraId="0D448820" w14:textId="77777777" w:rsidR="006E17FF" w:rsidRDefault="00394DD9">
      <w:pPr>
        <w:pStyle w:val="ConsPlusNormal0"/>
        <w:spacing w:before="240"/>
        <w:ind w:firstLine="540"/>
        <w:jc w:val="both"/>
      </w:pPr>
      <w:r>
        <w:t>8. Общественный совет по проведению независимой оценки качества ок</w:t>
      </w:r>
      <w:r>
        <w:t>азания услуг учреждениями и предприятиями социального обслуживания формируется таким образом, чтобы была исключена возможность возникновения конфликта интересов. Состав общественного совета формируется из числа представителей общественных организаций. Числ</w:t>
      </w:r>
      <w:r>
        <w:t>о членов общественного совета не может быть менее чем пять человек. 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</w:t>
      </w:r>
      <w:r>
        <w:t>го самоуправления, при которых он создан, на своем официальном сайте в информационно-телекоммуникационной сети "Интернет" (далее - сеть "Интернет").</w:t>
      </w:r>
    </w:p>
    <w:p w14:paraId="1926FC15" w14:textId="77777777" w:rsidR="006E17FF" w:rsidRDefault="00394DD9">
      <w:pPr>
        <w:pStyle w:val="ConsPlusNormal0"/>
        <w:spacing w:before="240"/>
        <w:ind w:firstLine="540"/>
        <w:jc w:val="both"/>
      </w:pPr>
      <w:r>
        <w:t>9. Независимая оценка качества оказания услуг учреждениями и предприятиями социального обслуживания, органи</w:t>
      </w:r>
      <w:r>
        <w:t>зуемая общественными советами по ее проведению, проводится не чаще чем один раз в год и не реже чем один раз в три года.</w:t>
      </w:r>
    </w:p>
    <w:p w14:paraId="07A17DE9" w14:textId="77777777" w:rsidR="006E17FF" w:rsidRDefault="00394DD9">
      <w:pPr>
        <w:pStyle w:val="ConsPlusNormal0"/>
        <w:spacing w:before="240"/>
        <w:ind w:firstLine="540"/>
        <w:jc w:val="both"/>
      </w:pPr>
      <w:r>
        <w:t>10. Общественные советы по проведению независимой оценки качества оказания услуг учреждениями и предприятиями социального обслуживания:</w:t>
      </w:r>
    </w:p>
    <w:p w14:paraId="596803AC" w14:textId="77777777" w:rsidR="006E17FF" w:rsidRDefault="00394DD9">
      <w:pPr>
        <w:pStyle w:val="ConsPlusNormal0"/>
        <w:spacing w:before="240"/>
        <w:ind w:firstLine="540"/>
        <w:jc w:val="both"/>
      </w:pPr>
      <w:r>
        <w:t>1) определяют перечни учреждений и предприятий социального обслуживания, в отношении которых проводится независимая оценка;</w:t>
      </w:r>
    </w:p>
    <w:p w14:paraId="0661C7E3" w14:textId="77777777" w:rsidR="006E17FF" w:rsidRDefault="00394DD9">
      <w:pPr>
        <w:pStyle w:val="ConsPlusNormal0"/>
        <w:spacing w:before="240"/>
        <w:ind w:firstLine="540"/>
        <w:jc w:val="both"/>
      </w:pPr>
      <w:r>
        <w:t>2) формируют предложения для разработки технического задания для организации, которая осуществляет сбор, обобщение и анализ информа</w:t>
      </w:r>
      <w:r>
        <w:t>ции о качестве оказания услуг учреждениями и предприятиями социального обслуживания (далее - оператор),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</w:t>
      </w:r>
      <w:r>
        <w:t xml:space="preserve">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самоуправления с оператором;</w:t>
      </w:r>
    </w:p>
    <w:p w14:paraId="703E003E" w14:textId="77777777" w:rsidR="006E17FF" w:rsidRDefault="00394DD9">
      <w:pPr>
        <w:pStyle w:val="ConsPlusNormal0"/>
        <w:spacing w:before="240"/>
        <w:ind w:firstLine="540"/>
        <w:jc w:val="both"/>
      </w:pPr>
      <w:r>
        <w:t>3) устанавливают при необходимости критерии оценки качества оказания услуг учрежден</w:t>
      </w:r>
      <w:r>
        <w:t>иями и предприятиями социального обслуживания (дополнительно к установленным настоящей статьей общим критериям);</w:t>
      </w:r>
    </w:p>
    <w:p w14:paraId="159C2DE2" w14:textId="77777777" w:rsidR="006E17FF" w:rsidRDefault="00394DD9">
      <w:pPr>
        <w:pStyle w:val="ConsPlusNormal0"/>
        <w:spacing w:before="240"/>
        <w:ind w:firstLine="540"/>
        <w:jc w:val="both"/>
      </w:pPr>
      <w:r>
        <w:t>4) осуществляют независимую оценку качества оказания услуг учреждениями и предприятиями социального обслуживания;</w:t>
      </w:r>
    </w:p>
    <w:p w14:paraId="2398E52F" w14:textId="77777777" w:rsidR="006E17FF" w:rsidRDefault="00394DD9">
      <w:pPr>
        <w:pStyle w:val="ConsPlusNormal0"/>
        <w:spacing w:before="240"/>
        <w:ind w:firstLine="540"/>
        <w:jc w:val="both"/>
      </w:pPr>
      <w:r>
        <w:t>5) представляют соответственн</w:t>
      </w:r>
      <w:r>
        <w:t>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оказания услуг учреждениями и предприятиями социального обслужив</w:t>
      </w:r>
      <w:r>
        <w:t>ания, а также предложения об улучшении качества их деятельности.</w:t>
      </w:r>
    </w:p>
    <w:p w14:paraId="3B9D0AC0" w14:textId="77777777" w:rsidR="006E17FF" w:rsidRDefault="00394DD9">
      <w:pPr>
        <w:pStyle w:val="ConsPlusNormal0"/>
        <w:spacing w:before="240"/>
        <w:ind w:firstLine="540"/>
        <w:jc w:val="both"/>
      </w:pPr>
      <w:r>
        <w:t>11. Заключение государственных, муниципальных контрактов на выполнение работ, оказание услуг по сбору, обобщению и анализу информации о качестве услуг учреждениями и предприятиями социального</w:t>
      </w:r>
      <w:r>
        <w:t xml:space="preserve"> обслуживания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о</w:t>
      </w:r>
      <w:r>
        <w:t>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проведение независимой оценки каче</w:t>
      </w:r>
      <w:r>
        <w:t>ства оказания услуг учреждениями и предприятиями социального обслуживания, а также при необходимости предоставляют оператору общедоступную информацию о деятельности данных учреждений и предприятий, формируемую в соответствии с государственной и ведомственн</w:t>
      </w:r>
      <w:r>
        <w:t>ой статистической отчетностью (в случае, если она не размещена на официальном сайте учреждения или предприятия).</w:t>
      </w:r>
    </w:p>
    <w:p w14:paraId="12B236F4" w14:textId="77777777" w:rsidR="006E17FF" w:rsidRDefault="00394DD9">
      <w:pPr>
        <w:pStyle w:val="ConsPlusNormal0"/>
        <w:spacing w:before="240"/>
        <w:ind w:firstLine="540"/>
        <w:jc w:val="both"/>
      </w:pPr>
      <w:r>
        <w:t>12. Поступившая соответственно в уполномоченный федеральный орган исполнительной власти, органы государственной власти субъектов Российской Фед</w:t>
      </w:r>
      <w:r>
        <w:t>ерации,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</w:t>
      </w:r>
      <w:r>
        <w:t>ыработке мер по совершенствованию работы учреждений и предприятий социального обслуживания.</w:t>
      </w:r>
    </w:p>
    <w:p w14:paraId="59F2E1E4" w14:textId="77777777" w:rsidR="006E17FF" w:rsidRDefault="00394DD9">
      <w:pPr>
        <w:pStyle w:val="ConsPlusNormal0"/>
        <w:spacing w:before="240"/>
        <w:ind w:firstLine="540"/>
        <w:jc w:val="both"/>
      </w:pPr>
      <w:r>
        <w:t>13.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соответственно:</w:t>
      </w:r>
    </w:p>
    <w:p w14:paraId="55D0CAF5" w14:textId="77777777" w:rsidR="006E17FF" w:rsidRDefault="00394DD9">
      <w:pPr>
        <w:pStyle w:val="ConsPlusNormal0"/>
        <w:spacing w:before="240"/>
        <w:ind w:firstLine="540"/>
        <w:jc w:val="both"/>
      </w:pPr>
      <w:r>
        <w:t>1)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"Интернет";</w:t>
      </w:r>
    </w:p>
    <w:p w14:paraId="4606FEC2" w14:textId="77777777" w:rsidR="006E17FF" w:rsidRDefault="00394DD9">
      <w:pPr>
        <w:pStyle w:val="ConsPlusNormal0"/>
        <w:spacing w:before="240"/>
        <w:ind w:firstLine="540"/>
        <w:jc w:val="both"/>
      </w:pPr>
      <w:r>
        <w:t>2) органами государственной власти субъектов Российской Федерации, органами местного</w:t>
      </w:r>
      <w:r>
        <w:t xml:space="preserve">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14:paraId="15682595" w14:textId="77777777" w:rsidR="006E17FF" w:rsidRDefault="00394DD9">
      <w:pPr>
        <w:pStyle w:val="ConsPlusNormal0"/>
        <w:spacing w:before="240"/>
        <w:ind w:firstLine="540"/>
        <w:jc w:val="both"/>
      </w:pPr>
      <w:r>
        <w:t>14. Состав информации о результатах независимой оценки качества оказания услуг учреждениями и предпри</w:t>
      </w:r>
      <w:r>
        <w:t>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</w:t>
      </w:r>
      <w:r>
        <w:t>нительной власти.</w:t>
      </w:r>
    </w:p>
    <w:p w14:paraId="57767515" w14:textId="77777777" w:rsidR="006E17FF" w:rsidRDefault="00394DD9">
      <w:pPr>
        <w:pStyle w:val="ConsPlusNormal0"/>
        <w:spacing w:before="240"/>
        <w:ind w:firstLine="540"/>
        <w:jc w:val="both"/>
      </w:pPr>
      <w:r>
        <w:t>15. Контроль за соблюдением процедур проведения независимой оценки качества оказания услуг учреждениями и предприятиями социального обслуживания осуществляется в соответствии с законодательством Российской Федерации.</w:t>
      </w:r>
    </w:p>
    <w:p w14:paraId="76768A0E" w14:textId="77777777" w:rsidR="006E17FF" w:rsidRDefault="006E17FF">
      <w:pPr>
        <w:pStyle w:val="ConsPlusNormal0"/>
        <w:ind w:firstLine="540"/>
        <w:jc w:val="both"/>
      </w:pPr>
    </w:p>
    <w:p w14:paraId="3C9B3CB6" w14:textId="77777777" w:rsidR="006E17FF" w:rsidRDefault="00394DD9">
      <w:pPr>
        <w:pStyle w:val="ConsPlusNormal0"/>
        <w:ind w:firstLine="540"/>
        <w:jc w:val="both"/>
      </w:pPr>
      <w:r>
        <w:t>Статья 17.2. Информа</w:t>
      </w:r>
      <w:r>
        <w:t>ционная открытость учреждений и предприятий социального обслуживания</w:t>
      </w:r>
    </w:p>
    <w:p w14:paraId="2A74F540" w14:textId="77777777" w:rsidR="006E17FF" w:rsidRDefault="006E17FF">
      <w:pPr>
        <w:pStyle w:val="ConsPlusNormal0"/>
        <w:ind w:firstLine="540"/>
        <w:jc w:val="both"/>
      </w:pPr>
    </w:p>
    <w:p w14:paraId="63F157A3" w14:textId="77777777" w:rsidR="006E17FF" w:rsidRDefault="00394DD9">
      <w:pPr>
        <w:pStyle w:val="ConsPlusNormal0"/>
        <w:ind w:firstLine="540"/>
        <w:jc w:val="both"/>
      </w:pPr>
      <w:r>
        <w:t>1. Учреждения и предприятия социального обслуживания обеспечивают открытость и доступность следующей информации:</w:t>
      </w:r>
    </w:p>
    <w:p w14:paraId="3CBBFBAE" w14:textId="77777777" w:rsidR="006E17FF" w:rsidRDefault="00394DD9">
      <w:pPr>
        <w:pStyle w:val="ConsPlusNormal0"/>
        <w:spacing w:before="240"/>
        <w:ind w:firstLine="540"/>
        <w:jc w:val="both"/>
      </w:pPr>
      <w:r>
        <w:t>1) дата создания учреждения, предприятия социального обслуживания, их учр</w:t>
      </w:r>
      <w:r>
        <w:t>едитель, учредители, место нахождения учреждения или предприятия социального обслуживания и их филиалов (при наличии), режим, график работы, контактные телефоны и адреса электронной почты;</w:t>
      </w:r>
    </w:p>
    <w:p w14:paraId="12B31888" w14:textId="77777777" w:rsidR="006E17FF" w:rsidRDefault="00394DD9">
      <w:pPr>
        <w:pStyle w:val="ConsPlusNormal0"/>
        <w:spacing w:before="240"/>
        <w:ind w:firstLine="540"/>
        <w:jc w:val="both"/>
      </w:pPr>
      <w:r>
        <w:t>2) структура и органы управления учреждения и предприятия социально</w:t>
      </w:r>
      <w:r>
        <w:t>го обслуживания;</w:t>
      </w:r>
    </w:p>
    <w:p w14:paraId="7BC0D678" w14:textId="77777777" w:rsidR="006E17FF" w:rsidRDefault="00394DD9">
      <w:pPr>
        <w:pStyle w:val="ConsPlusNormal0"/>
        <w:spacing w:before="240"/>
        <w:ind w:firstLine="540"/>
        <w:jc w:val="both"/>
      </w:pPr>
      <w:r>
        <w:t>3) виды социальных услуг, предоставляемых учреждением и предприятием социального обслуживания;</w:t>
      </w:r>
    </w:p>
    <w:p w14:paraId="2FF0BB39" w14:textId="77777777" w:rsidR="006E17FF" w:rsidRDefault="00394DD9">
      <w:pPr>
        <w:pStyle w:val="ConsPlusNormal0"/>
        <w:spacing w:before="240"/>
        <w:ind w:firstLine="540"/>
        <w:jc w:val="both"/>
      </w:pPr>
      <w:r>
        <w:t>4) материально-техническое обеспечение предоставления социальных услуг;</w:t>
      </w:r>
    </w:p>
    <w:p w14:paraId="414B3679" w14:textId="77777777" w:rsidR="006E17FF" w:rsidRDefault="00394DD9">
      <w:pPr>
        <w:pStyle w:val="ConsPlusNormal0"/>
        <w:spacing w:before="240"/>
        <w:ind w:firstLine="540"/>
        <w:jc w:val="both"/>
      </w:pPr>
      <w:r>
        <w:t>5) копия устава учреждения или предприятия социального обслуживания;</w:t>
      </w:r>
    </w:p>
    <w:p w14:paraId="7D75A5B5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6) копия плана финансово-хозяйственной деятельности учреждения или предприятия социального обслуживания, утвержденного в установленном законодательством Российской Федерации порядке, или </w:t>
      </w:r>
      <w:r>
        <w:t>бюджетной сметы (информация об объеме предоставляемых социальных услуг);</w:t>
      </w:r>
    </w:p>
    <w:p w14:paraId="25630438" w14:textId="77777777" w:rsidR="006E17FF" w:rsidRDefault="00394DD9">
      <w:pPr>
        <w:pStyle w:val="ConsPlusNormal0"/>
        <w:spacing w:before="240"/>
        <w:ind w:firstLine="540"/>
        <w:jc w:val="both"/>
      </w:pPr>
      <w:r>
        <w:t>7) копия документа о порядке предоставления социальных услуг за плату;</w:t>
      </w:r>
    </w:p>
    <w:p w14:paraId="62A5AEBC" w14:textId="77777777" w:rsidR="006E17FF" w:rsidRDefault="00394DD9">
      <w:pPr>
        <w:pStyle w:val="ConsPlusNormal0"/>
        <w:spacing w:before="240"/>
        <w:ind w:firstLine="540"/>
        <w:jc w:val="both"/>
      </w:pPr>
      <w:r>
        <w:t>8) информация, которая размещается, опубликовывается по решению учреждения или предприятия социального обслужива</w:t>
      </w:r>
      <w:r>
        <w:t>ния, а также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14:paraId="092D4CB3" w14:textId="77777777" w:rsidR="006E17FF" w:rsidRDefault="00394DD9">
      <w:pPr>
        <w:pStyle w:val="ConsPlusNormal0"/>
        <w:spacing w:before="240"/>
        <w:ind w:firstLine="540"/>
        <w:jc w:val="both"/>
      </w:pPr>
      <w:r>
        <w:t>9) иная определяемая уполномоченным федеральным органом исполнительной власти необходимая для проведения независимой</w:t>
      </w:r>
      <w:r>
        <w:t xml:space="preserve"> оценки качества оказания услуг учреждениями и предприятиями социального обслуживания информация.</w:t>
      </w:r>
    </w:p>
    <w:p w14:paraId="29E41FCF" w14:textId="77777777" w:rsidR="006E17FF" w:rsidRDefault="00394DD9">
      <w:pPr>
        <w:pStyle w:val="ConsPlusNormal0"/>
        <w:spacing w:before="240"/>
        <w:ind w:firstLine="540"/>
        <w:jc w:val="both"/>
      </w:pPr>
      <w:r>
        <w:t>2. Информация, указанная в пункте 1 настоящей статьи, размещается на официальных сайтах уполномоченного федерального органа исполнительной власти, органов гос</w:t>
      </w:r>
      <w:r>
        <w:t>ударственной власти субъектов Российской Федерации, органов местного самоуправления, учреждений и предприятий социального обслуживания в сети "Интернет" в соответствии с требованиями к ее содержанию и форме предоставления, установленными уполномоченным фед</w:t>
      </w:r>
      <w:r>
        <w:t>еральным органом исполнительной власти.</w:t>
      </w:r>
    </w:p>
    <w:p w14:paraId="2FA50531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самоуправления, учреждения и предприятия социального обслуживания обеспечивают </w:t>
      </w:r>
      <w:r>
        <w:t>на своих официальных сайтах в сети "Интернет"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обслуживания.";</w:t>
      </w:r>
    </w:p>
    <w:p w14:paraId="68C4FD18" w14:textId="77777777" w:rsidR="006E17FF" w:rsidRDefault="006E17FF">
      <w:pPr>
        <w:pStyle w:val="ConsPlusNormal0"/>
        <w:ind w:firstLine="540"/>
        <w:jc w:val="both"/>
      </w:pPr>
    </w:p>
    <w:p w14:paraId="682E68D1" w14:textId="77777777" w:rsidR="006E17FF" w:rsidRDefault="00394DD9">
      <w:pPr>
        <w:pStyle w:val="ConsPlusNormal0"/>
        <w:ind w:firstLine="540"/>
        <w:jc w:val="both"/>
      </w:pPr>
      <w:r>
        <w:t xml:space="preserve">2) </w:t>
      </w:r>
      <w:hyperlink r:id="rId19" w:tooltip="Федеральный закон от 10.12.1995 N 195-ФЗ (ред. от 25.11.2013) &quot;Об основах социального обслуживания населения в Российской Федерации&quot; ------------ Утратил силу или отменен {КонсультантПлюс}">
        <w:r>
          <w:rPr>
            <w:color w:val="0000FF"/>
          </w:rPr>
          <w:t>статью 20</w:t>
        </w:r>
      </w:hyperlink>
      <w:r>
        <w:t xml:space="preserve"> дополнить подпунктом 11 следующего содержания:</w:t>
      </w:r>
    </w:p>
    <w:p w14:paraId="577817BB" w14:textId="77777777" w:rsidR="006E17FF" w:rsidRDefault="00394DD9">
      <w:pPr>
        <w:pStyle w:val="ConsPlusNormal0"/>
        <w:spacing w:before="240"/>
        <w:ind w:firstLine="540"/>
        <w:jc w:val="both"/>
      </w:pPr>
      <w:r>
        <w:t>"11) создание условий для организации проведения независимой оценки качества оказания услуг учреждениями и предприятиями социального обслуживания.";</w:t>
      </w:r>
    </w:p>
    <w:p w14:paraId="353339CD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в </w:t>
      </w:r>
      <w:hyperlink r:id="rId20" w:tooltip="Федеральный закон от 10.12.1995 N 195-ФЗ (ред. от 25.11.2013) &quot;Об основах социального обслуживания населения в Российской Федерации&quot; ------------ Утратил силу или отменен {КонсультантПлюс}">
        <w:r>
          <w:rPr>
            <w:color w:val="0000FF"/>
          </w:rPr>
          <w:t>статье 21</w:t>
        </w:r>
      </w:hyperlink>
      <w:r>
        <w:t>:</w:t>
      </w:r>
    </w:p>
    <w:p w14:paraId="093D3149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а) </w:t>
      </w:r>
      <w:hyperlink r:id="rId21" w:tooltip="Федеральный закон от 10.12.1995 N 195-ФЗ (ред. от 25.11.2013) &quot;Об основах социального обслуживания населения в Российской Федерации&quot; ------------ Утратил силу или отменен {КонсультантПлюс}">
        <w:r>
          <w:rPr>
            <w:color w:val="0000FF"/>
          </w:rPr>
          <w:t>часть вторую</w:t>
        </w:r>
      </w:hyperlink>
      <w:r>
        <w:t xml:space="preserve"> дополнить новым абзацем седьмым следующего содержания:</w:t>
      </w:r>
    </w:p>
    <w:p w14:paraId="0B987FC2" w14:textId="77777777" w:rsidR="006E17FF" w:rsidRDefault="00394DD9">
      <w:pPr>
        <w:pStyle w:val="ConsPlusNormal0"/>
        <w:spacing w:before="240"/>
        <w:ind w:firstLine="540"/>
        <w:jc w:val="both"/>
      </w:pPr>
      <w:r>
        <w:t>"создание условий для организации проведения независимой оценки качества оказания услуг учреждениями и предприя</w:t>
      </w:r>
      <w:r>
        <w:t>тиями социального обслуживания;";</w:t>
      </w:r>
    </w:p>
    <w:p w14:paraId="7469FED4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б) </w:t>
      </w:r>
      <w:hyperlink r:id="rId22" w:tooltip="Федеральный закон от 10.12.1995 N 195-ФЗ (ред. от 25.11.2013) &quot;Об основах социального обслуживания населения в Российской Федерации&quot; ------------ Утратил силу или отменен {КонсультантПлюс}">
        <w:r>
          <w:rPr>
            <w:color w:val="0000FF"/>
          </w:rPr>
          <w:t>абзац седьмой</w:t>
        </w:r>
      </w:hyperlink>
      <w:r>
        <w:t xml:space="preserve"> считать абзацем восьмым.</w:t>
      </w:r>
    </w:p>
    <w:p w14:paraId="2162048D" w14:textId="77777777" w:rsidR="006E17FF" w:rsidRDefault="006E17FF">
      <w:pPr>
        <w:pStyle w:val="ConsPlusNormal0"/>
        <w:ind w:firstLine="540"/>
        <w:jc w:val="both"/>
      </w:pPr>
    </w:p>
    <w:p w14:paraId="485560AD" w14:textId="77777777" w:rsidR="006E17FF" w:rsidRDefault="00394DD9">
      <w:pPr>
        <w:pStyle w:val="ConsPlusTitle0"/>
        <w:ind w:firstLine="540"/>
        <w:jc w:val="both"/>
        <w:outlineLvl w:val="0"/>
      </w:pPr>
      <w:r>
        <w:t xml:space="preserve">Статья 3. Утратила силу с 1 января 2023 года. - Федеральный </w:t>
      </w:r>
      <w:hyperlink r:id="rId23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21.12.2021 N 414-ФЗ.</w:t>
      </w:r>
    </w:p>
    <w:p w14:paraId="0E6AA351" w14:textId="77777777" w:rsidR="006E17FF" w:rsidRDefault="006E17F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E17FF" w14:paraId="727C48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256E" w14:textId="77777777" w:rsidR="006E17FF" w:rsidRDefault="006E17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BFFB" w14:textId="77777777" w:rsidR="006E17FF" w:rsidRDefault="006E17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21E3E9" w14:textId="77777777" w:rsidR="006E17FF" w:rsidRDefault="00394DD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23158C8" w14:textId="77777777" w:rsidR="006E17FF" w:rsidRDefault="00394DD9">
            <w:pPr>
              <w:pStyle w:val="ConsPlusNormal0"/>
              <w:jc w:val="both"/>
            </w:pPr>
            <w:r>
              <w:rPr>
                <w:color w:val="392C69"/>
              </w:rPr>
              <w:t>С 01.01.2027 ст. 4 утрачивает силу (</w:t>
            </w:r>
            <w:hyperlink r:id="rId24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20.03.2025 N 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C34D" w14:textId="77777777" w:rsidR="006E17FF" w:rsidRDefault="006E17FF">
            <w:pPr>
              <w:pStyle w:val="ConsPlusNormal0"/>
            </w:pPr>
          </w:p>
        </w:tc>
      </w:tr>
    </w:tbl>
    <w:p w14:paraId="24EB9816" w14:textId="77777777" w:rsidR="006E17FF" w:rsidRDefault="00394DD9">
      <w:pPr>
        <w:pStyle w:val="ConsPlusTitle0"/>
        <w:spacing w:before="300"/>
        <w:ind w:firstLine="540"/>
        <w:jc w:val="both"/>
        <w:outlineLvl w:val="0"/>
      </w:pPr>
      <w:r>
        <w:t>Статья 4</w:t>
      </w:r>
    </w:p>
    <w:p w14:paraId="7D3654B0" w14:textId="77777777" w:rsidR="006E17FF" w:rsidRDefault="006E17FF">
      <w:pPr>
        <w:pStyle w:val="ConsPlusNormal0"/>
        <w:ind w:firstLine="540"/>
        <w:jc w:val="both"/>
      </w:pPr>
    </w:p>
    <w:p w14:paraId="285BD5D5" w14:textId="77777777" w:rsidR="006E17FF" w:rsidRDefault="00394DD9">
      <w:pPr>
        <w:pStyle w:val="ConsPlusNormal0"/>
        <w:ind w:firstLine="540"/>
        <w:jc w:val="both"/>
      </w:pPr>
      <w:r>
        <w:t xml:space="preserve">Внести в Федеральный </w:t>
      </w:r>
      <w:hyperlink r:id="rId25" w:tooltip="Федеральный закон от 06.10.2003 N 131-ФЗ (ред. от 04.10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</w:t>
      </w:r>
      <w:r>
        <w:t>, N 1, ст. 21; N 43, ст. 5084; 2008, N 48, ст. 5517; N 52, ст. 6236; 2009, N 48, ст. 5733; N 52, ст. 6441; 2010, N 49, ст. 6409; 2011, N 50, ст. 7353; 2012, N 29, ст. 3990; N 31, ст. 4326; N 53, ст. 7596; 2013, N 27, ст. 3477; 2014, N 22, ст. 2770; Российс</w:t>
      </w:r>
      <w:r>
        <w:t>кая газета, 2014, 25 июня) следующие изменения:</w:t>
      </w:r>
    </w:p>
    <w:p w14:paraId="66270373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1) утратил силу. - Федеральный </w:t>
      </w:r>
      <w:hyperlink r:id="rId2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14:paraId="01BC4007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2) </w:t>
      </w:r>
      <w:hyperlink r:id="rId27" w:tooltip="Федеральный закон от 06.10.2003 N 131-ФЗ (ред. от 04.10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часть 1 статьи 15.1</w:t>
        </w:r>
      </w:hyperlink>
      <w:r>
        <w:t xml:space="preserve"> дополнить пунктом 13 следующего содержания:</w:t>
      </w:r>
    </w:p>
    <w:p w14:paraId="2DF0F994" w14:textId="77777777" w:rsidR="006E17FF" w:rsidRDefault="00394DD9">
      <w:pPr>
        <w:pStyle w:val="ConsPlusNormal0"/>
        <w:spacing w:before="240"/>
        <w:ind w:firstLine="540"/>
        <w:jc w:val="both"/>
      </w:pPr>
      <w:r>
        <w:t>"13) создание условий для организации проведения независимой оценки качества оказания услуг организациями в порядке и на условиях, которые установ</w:t>
      </w:r>
      <w:r>
        <w:t>лены федеральными законами.";</w:t>
      </w:r>
    </w:p>
    <w:p w14:paraId="10A35C9E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</w:t>
      </w:r>
      <w:hyperlink r:id="rId28" w:tooltip="Федеральный закон от 06.10.2003 N 131-ФЗ (ред. от 04.10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часть 1 статьи 16.1</w:t>
        </w:r>
      </w:hyperlink>
      <w:r>
        <w:t xml:space="preserve"> дополнить пунктом 13 следующего содержания:</w:t>
      </w:r>
    </w:p>
    <w:p w14:paraId="6624C634" w14:textId="77777777" w:rsidR="006E17FF" w:rsidRDefault="00394DD9">
      <w:pPr>
        <w:pStyle w:val="ConsPlusNormal0"/>
        <w:spacing w:before="240"/>
        <w:ind w:firstLine="540"/>
        <w:jc w:val="both"/>
      </w:pPr>
      <w:r>
        <w:t>"13) создание условий для организации проведения независимой оценки качества оказания услуг организациями в порядке и на условиях, кот</w:t>
      </w:r>
      <w:r>
        <w:t>орые установлены федеральными законами.".</w:t>
      </w:r>
    </w:p>
    <w:p w14:paraId="2BD4AA8F" w14:textId="77777777" w:rsidR="006E17FF" w:rsidRDefault="006E17FF">
      <w:pPr>
        <w:pStyle w:val="ConsPlusNormal0"/>
        <w:ind w:firstLine="540"/>
        <w:jc w:val="both"/>
      </w:pPr>
    </w:p>
    <w:p w14:paraId="189FF87C" w14:textId="77777777" w:rsidR="006E17FF" w:rsidRDefault="00394DD9">
      <w:pPr>
        <w:pStyle w:val="ConsPlusTitle0"/>
        <w:ind w:firstLine="540"/>
        <w:jc w:val="both"/>
        <w:outlineLvl w:val="0"/>
      </w:pPr>
      <w:r>
        <w:t>Статья 5</w:t>
      </w:r>
    </w:p>
    <w:p w14:paraId="4C0C59EE" w14:textId="77777777" w:rsidR="006E17FF" w:rsidRDefault="006E17FF">
      <w:pPr>
        <w:pStyle w:val="ConsPlusNormal0"/>
        <w:ind w:firstLine="540"/>
        <w:jc w:val="both"/>
      </w:pPr>
    </w:p>
    <w:p w14:paraId="10E2D1BC" w14:textId="77777777" w:rsidR="006E17FF" w:rsidRDefault="00394DD9">
      <w:pPr>
        <w:pStyle w:val="ConsPlusNormal0"/>
        <w:ind w:firstLine="540"/>
        <w:jc w:val="both"/>
      </w:pPr>
      <w:r>
        <w:t xml:space="preserve">Внести в Федеральный </w:t>
      </w:r>
      <w:hyperlink r:id="rId29" w:tooltip="Федеральный закон от 21.11.2011 N 323-ФЗ (ред. от 21.07.2014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 (Собрание законодательства Российской Федерации, 2011, N 48, с</w:t>
      </w:r>
      <w:r>
        <w:t>т. 6724; 2013, N 27, ст. 3477; N 48, ст. 6165) следующие изменения:</w:t>
      </w:r>
    </w:p>
    <w:p w14:paraId="6894DDB4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1) </w:t>
      </w:r>
      <w:hyperlink r:id="rId30" w:tooltip="Федеральный закон от 21.11.2011 N 323-ФЗ (ред. от 21.07.2014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часть 2 статьи 14</w:t>
        </w:r>
      </w:hyperlink>
      <w:r>
        <w:t xml:space="preserve"> дополнить пунктом 20 следующего содержания:</w:t>
      </w:r>
    </w:p>
    <w:p w14:paraId="320A3C60" w14:textId="77777777" w:rsidR="006E17FF" w:rsidRDefault="00394DD9">
      <w:pPr>
        <w:pStyle w:val="ConsPlusNormal0"/>
        <w:spacing w:before="240"/>
        <w:ind w:firstLine="540"/>
        <w:jc w:val="both"/>
      </w:pPr>
      <w:r>
        <w:t>"20) создание условий для организации проведения независимой оценки качества ока</w:t>
      </w:r>
      <w:r>
        <w:t>зания услуг медицинскими организациями.";</w:t>
      </w:r>
    </w:p>
    <w:p w14:paraId="4DBAFDA0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2) </w:t>
      </w:r>
      <w:hyperlink r:id="rId31" w:tooltip="Федеральный закон от 21.11.2011 N 323-ФЗ (ред. от 21.07.2014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часть 1 статьи 16</w:t>
        </w:r>
      </w:hyperlink>
      <w:r>
        <w:t xml:space="preserve"> дополнить пунктом 18 следующего содержания:</w:t>
      </w:r>
    </w:p>
    <w:p w14:paraId="19A0B94C" w14:textId="77777777" w:rsidR="006E17FF" w:rsidRDefault="00394DD9">
      <w:pPr>
        <w:pStyle w:val="ConsPlusNormal0"/>
        <w:spacing w:before="240"/>
        <w:ind w:firstLine="540"/>
        <w:jc w:val="both"/>
      </w:pPr>
      <w:r>
        <w:t>"18) создание условий для организации проведения независимой оценки качества оказания услуг медицинскими о</w:t>
      </w:r>
      <w:r>
        <w:t>рганизациями.";</w:t>
      </w:r>
    </w:p>
    <w:p w14:paraId="45F147BD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в </w:t>
      </w:r>
      <w:hyperlink r:id="rId32" w:tooltip="Федеральный закон от 21.11.2011 N 323-ФЗ (ред. от 21.07.2014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части 1 статьи 79</w:t>
        </w:r>
      </w:hyperlink>
      <w:r>
        <w:t>:</w:t>
      </w:r>
    </w:p>
    <w:p w14:paraId="545A012A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а) </w:t>
      </w:r>
      <w:hyperlink r:id="rId33" w:tooltip="Федеральный закон от 21.11.2011 N 323-ФЗ (ред. от 21.07.2014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пункт 7</w:t>
        </w:r>
      </w:hyperlink>
      <w:r>
        <w:t xml:space="preserve"> дополнить словами ", а также предоставлять иную определяемую уполномоченным федеральным органом исполнительной власти н</w:t>
      </w:r>
      <w:r>
        <w:t>еобходимую для проведения независимой оценки качества оказания услуг медицинскими организациями информацию";</w:t>
      </w:r>
    </w:p>
    <w:p w14:paraId="1BEB8A7E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б) </w:t>
      </w:r>
      <w:hyperlink r:id="rId34" w:tooltip="Федеральный закон от 21.11.2011 N 323-ФЗ (ред. от 21.07.2014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14:paraId="362CBC45" w14:textId="77777777" w:rsidR="006E17FF" w:rsidRDefault="00394DD9">
      <w:pPr>
        <w:pStyle w:val="ConsPlusNormal0"/>
        <w:spacing w:before="240"/>
        <w:ind w:firstLine="540"/>
        <w:jc w:val="both"/>
      </w:pPr>
      <w:r>
        <w:t>"14) обеспечивать условия для проведения независимой оцен</w:t>
      </w:r>
      <w:r>
        <w:t>ки качества оказания услуг.";</w:t>
      </w:r>
    </w:p>
    <w:p w14:paraId="6D3F7B41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4) </w:t>
      </w:r>
      <w:hyperlink r:id="rId35" w:tooltip="Федеральный закон от 21.11.2011 N 323-ФЗ (ред. от 21.07.2014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главу 9</w:t>
        </w:r>
      </w:hyperlink>
      <w:r>
        <w:t xml:space="preserve"> дополнить статьей 79.1 следующего содержания:</w:t>
      </w:r>
    </w:p>
    <w:p w14:paraId="376864CD" w14:textId="77777777" w:rsidR="006E17FF" w:rsidRDefault="006E17FF">
      <w:pPr>
        <w:pStyle w:val="ConsPlusNormal0"/>
        <w:ind w:firstLine="540"/>
        <w:jc w:val="both"/>
      </w:pPr>
    </w:p>
    <w:p w14:paraId="3AEFCD70" w14:textId="77777777" w:rsidR="006E17FF" w:rsidRDefault="00394DD9">
      <w:pPr>
        <w:pStyle w:val="ConsPlusNormal0"/>
        <w:ind w:firstLine="540"/>
        <w:jc w:val="both"/>
      </w:pPr>
      <w:r>
        <w:t>"Статья 79.1. Независимая оценка качества оказания услуг медицинскими организациями</w:t>
      </w:r>
    </w:p>
    <w:p w14:paraId="1CA907AC" w14:textId="77777777" w:rsidR="006E17FF" w:rsidRDefault="006E17FF">
      <w:pPr>
        <w:pStyle w:val="ConsPlusNormal0"/>
        <w:ind w:firstLine="540"/>
        <w:jc w:val="both"/>
      </w:pPr>
    </w:p>
    <w:p w14:paraId="1B981DFD" w14:textId="77777777" w:rsidR="006E17FF" w:rsidRDefault="00394DD9">
      <w:pPr>
        <w:pStyle w:val="ConsPlusNormal0"/>
        <w:ind w:firstLine="540"/>
        <w:jc w:val="both"/>
      </w:pPr>
      <w:r>
        <w:t xml:space="preserve">1.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</w:t>
      </w:r>
      <w:r>
        <w:t>качества их деятельности.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14:paraId="35C337D8" w14:textId="77777777" w:rsidR="006E17FF" w:rsidRDefault="00394DD9">
      <w:pPr>
        <w:pStyle w:val="ConsPlusNormal0"/>
        <w:spacing w:before="240"/>
        <w:ind w:firstLine="540"/>
        <w:jc w:val="both"/>
      </w:pPr>
      <w:r>
        <w:t>2. Независимая о</w:t>
      </w:r>
      <w:r>
        <w:t>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</w:t>
      </w:r>
      <w:r>
        <w:t>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 удовлетворенность оказанными услугами.</w:t>
      </w:r>
    </w:p>
    <w:p w14:paraId="1D423782" w14:textId="77777777" w:rsidR="006E17FF" w:rsidRDefault="00394DD9">
      <w:pPr>
        <w:pStyle w:val="ConsPlusNormal0"/>
        <w:spacing w:before="240"/>
        <w:ind w:firstLine="540"/>
        <w:jc w:val="both"/>
      </w:pPr>
      <w:r>
        <w:t>3. Независимая оценка качества оказания услуг медицинскими орг</w:t>
      </w:r>
      <w:r>
        <w:t xml:space="preserve">анизациями осуществляется в соответствии с положениями настоящей статьи.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 в том числе в форме </w:t>
      </w:r>
      <w:r>
        <w:t>открытых данных.</w:t>
      </w:r>
    </w:p>
    <w:p w14:paraId="10582822" w14:textId="77777777" w:rsidR="006E17FF" w:rsidRDefault="00394DD9">
      <w:pPr>
        <w:pStyle w:val="ConsPlusNormal0"/>
        <w:spacing w:before="240"/>
        <w:ind w:firstLine="540"/>
        <w:jc w:val="both"/>
      </w:pPr>
      <w:r>
        <w:t>4. В целях создания условий для организации проведения независимой оценки качества оказания услуг медицинскими организациями:</w:t>
      </w:r>
    </w:p>
    <w:p w14:paraId="210852C8" w14:textId="77777777" w:rsidR="006E17FF" w:rsidRDefault="00394DD9">
      <w:pPr>
        <w:pStyle w:val="ConsPlusNormal0"/>
        <w:spacing w:before="240"/>
        <w:ind w:firstLine="540"/>
        <w:jc w:val="both"/>
      </w:pPr>
      <w:r>
        <w:t>1) уполномоченный федеральный орган исполнительной власти с участием общественных объединений по защите прав граж</w:t>
      </w:r>
      <w:r>
        <w:t>дан в сфере охраны здоровья, медицинских профессиональных некоммерческих организаций (их представителей) формирует общественный совет по проведению независимой оценки качества оказания услуг медицинскими организациями и утверждает положение о нем;</w:t>
      </w:r>
    </w:p>
    <w:p w14:paraId="575C7F7F" w14:textId="77777777" w:rsidR="006E17FF" w:rsidRDefault="00394DD9">
      <w:pPr>
        <w:pStyle w:val="ConsPlusNormal0"/>
        <w:spacing w:before="240"/>
        <w:ind w:firstLine="540"/>
        <w:jc w:val="both"/>
      </w:pPr>
      <w:r>
        <w:t>2) орган</w:t>
      </w:r>
      <w:r>
        <w:t>ы государственной власти субъектов Российской Федерации с участием общественных объединений по защите прав граждан в сфере охраны здоровья, медицинских профессиональных некоммерческих организаций (их представителей), соответствующих требованиям части 3 ста</w:t>
      </w:r>
      <w:r>
        <w:t>тьи 76 настоящего Федерального закона, формируют общественные советы по проведению независимой оценки качества оказания услуг медицинскими организациями, расположенными на территориях субъектов Российской Федерации, и утверждают положение о них;</w:t>
      </w:r>
    </w:p>
    <w:p w14:paraId="129417DC" w14:textId="77777777" w:rsidR="006E17FF" w:rsidRDefault="00394DD9">
      <w:pPr>
        <w:pStyle w:val="ConsPlusNormal0"/>
        <w:spacing w:before="240"/>
        <w:ind w:firstLine="540"/>
        <w:jc w:val="both"/>
      </w:pPr>
      <w:r>
        <w:t>3) в случа</w:t>
      </w:r>
      <w:r>
        <w:t>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здоровья, медицинских профессиональных</w:t>
      </w:r>
      <w:r>
        <w:t xml:space="preserve"> некоммерческих организаций (их представителей) вправе формировать общественные советы по проведению независимой оценки качества оказания услуг медицинскими организациями, расположенными на территориях муниципальных образований, и утверждать положение о ни</w:t>
      </w:r>
      <w:r>
        <w:t>х.</w:t>
      </w:r>
    </w:p>
    <w:p w14:paraId="56641BE7" w14:textId="77777777" w:rsidR="006E17FF" w:rsidRDefault="00394DD9">
      <w:pPr>
        <w:pStyle w:val="ConsPlusNormal0"/>
        <w:spacing w:before="240"/>
        <w:ind w:firstLine="540"/>
        <w:jc w:val="both"/>
      </w:pPr>
      <w:r>
        <w:t>5. 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</w:t>
      </w:r>
      <w:r>
        <w:t>ением на общественном совете.</w:t>
      </w:r>
    </w:p>
    <w:p w14:paraId="598F439C" w14:textId="77777777" w:rsidR="006E17FF" w:rsidRDefault="00394DD9">
      <w:pPr>
        <w:pStyle w:val="ConsPlusNormal0"/>
        <w:spacing w:before="240"/>
        <w:ind w:firstLine="540"/>
        <w:jc w:val="both"/>
      </w:pPr>
      <w:r>
        <w:t>6. По решению уполномоченного федерального органа исполнительной власти,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</w:t>
      </w:r>
      <w:r>
        <w:t>ию независимой оценки качества оказания услуг медицинскими организациями могут быть возложены на существующие при этих органах общественные советы. В таких случаях общественные советы по проведению независимой оценки качества оказания услуг медицинскими ор</w:t>
      </w:r>
      <w:r>
        <w:t>ганизациями не создаются.</w:t>
      </w:r>
    </w:p>
    <w:p w14:paraId="68219794" w14:textId="77777777" w:rsidR="006E17FF" w:rsidRDefault="00394DD9">
      <w:pPr>
        <w:pStyle w:val="ConsPlusNormal0"/>
        <w:spacing w:before="240"/>
        <w:ind w:firstLine="540"/>
        <w:jc w:val="both"/>
      </w:pPr>
      <w:r>
        <w:t>7. Общественный совет по проведению независимой оценки качества оказания услуг медицинскими организациями формируется таким образом, чтобы была исключена возможность возникновения конфликта интересов. Состав общественного совета ф</w:t>
      </w:r>
      <w:r>
        <w:t>ормируется из числа представителей общественных объединений по защите прав граждан в сфере охраны здоровья, медицинских профессиональных некоммерческих организаций (их представителей). Число членов общественного совета не может быть менее чем пять человек.</w:t>
      </w:r>
      <w:r>
        <w:t xml:space="preserve"> 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сайт</w:t>
      </w:r>
      <w:r>
        <w:t>е в сети "Интернет".</w:t>
      </w:r>
    </w:p>
    <w:p w14:paraId="6BC0F5C9" w14:textId="77777777" w:rsidR="006E17FF" w:rsidRDefault="00394DD9">
      <w:pPr>
        <w:pStyle w:val="ConsPlusNormal0"/>
        <w:spacing w:before="240"/>
        <w:ind w:firstLine="540"/>
        <w:jc w:val="both"/>
      </w:pPr>
      <w:r>
        <w:t>8. Независимая оценка качества оказания услуг медицинскими организациями, организуемая общественными советами по ее проведению, проводится не чаще чем один раз в год и не реже чем один раз в три года.</w:t>
      </w:r>
    </w:p>
    <w:p w14:paraId="64A204DF" w14:textId="77777777" w:rsidR="006E17FF" w:rsidRDefault="00394DD9">
      <w:pPr>
        <w:pStyle w:val="ConsPlusNormal0"/>
        <w:spacing w:before="240"/>
        <w:ind w:firstLine="540"/>
        <w:jc w:val="both"/>
      </w:pPr>
      <w:r>
        <w:t>9. Общественные советы по проведен</w:t>
      </w:r>
      <w:r>
        <w:t>ию независимой оценки качества оказания услуг медицинскими организациями:</w:t>
      </w:r>
    </w:p>
    <w:p w14:paraId="36A1CBBC" w14:textId="77777777" w:rsidR="006E17FF" w:rsidRDefault="00394DD9">
      <w:pPr>
        <w:pStyle w:val="ConsPlusNormal0"/>
        <w:spacing w:before="240"/>
        <w:ind w:firstLine="540"/>
        <w:jc w:val="both"/>
      </w:pPr>
      <w:r>
        <w:t>1) определяют перечни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</w:t>
      </w:r>
      <w:r>
        <w:t>ых проводится независимая оценка;</w:t>
      </w:r>
    </w:p>
    <w:p w14:paraId="7811B446" w14:textId="77777777" w:rsidR="006E17FF" w:rsidRDefault="00394DD9">
      <w:pPr>
        <w:pStyle w:val="ConsPlusNormal0"/>
        <w:spacing w:before="240"/>
        <w:ind w:firstLine="540"/>
        <w:jc w:val="both"/>
      </w:pPr>
      <w:r>
        <w:t>2) формируют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 (далее - оператор), принимают участие в рассмотрении проектов докуме</w:t>
      </w:r>
      <w:r>
        <w:t>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</w:t>
      </w:r>
      <w:r>
        <w:t>вления с оператором;</w:t>
      </w:r>
    </w:p>
    <w:p w14:paraId="5A3DDE7C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3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14:paraId="128D1B08" w14:textId="77777777" w:rsidR="006E17FF" w:rsidRDefault="00394DD9">
      <w:pPr>
        <w:pStyle w:val="ConsPlusNormal0"/>
        <w:spacing w:before="240"/>
        <w:ind w:firstLine="540"/>
        <w:jc w:val="both"/>
      </w:pPr>
      <w:r>
        <w:t>4) осуществляют независимую оценку качества ока</w:t>
      </w:r>
      <w:r>
        <w:t>зания услуг медицинскими организациями с учетом информации, представленной оператором;</w:t>
      </w:r>
    </w:p>
    <w:p w14:paraId="4A52CF88" w14:textId="77777777" w:rsidR="006E17FF" w:rsidRDefault="00394DD9">
      <w:pPr>
        <w:pStyle w:val="ConsPlusNormal0"/>
        <w:spacing w:before="240"/>
        <w:ind w:firstLine="540"/>
        <w:jc w:val="both"/>
      </w:pPr>
      <w:r>
        <w:t>5) представляют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</w:t>
      </w:r>
      <w:r>
        <w:t>моуправления результаты независимой оценки качества оказания услуг медицинскими организациями, а также предложения об улучшении их деятельности.</w:t>
      </w:r>
    </w:p>
    <w:p w14:paraId="65F07523" w14:textId="77777777" w:rsidR="006E17FF" w:rsidRDefault="00394DD9">
      <w:pPr>
        <w:pStyle w:val="ConsPlusNormal0"/>
        <w:spacing w:before="240"/>
        <w:ind w:firstLine="540"/>
        <w:jc w:val="both"/>
      </w:pPr>
      <w:r>
        <w:t>10. Заключение государственных, муниципальных контрактов на выполнение работ, оказание услуг по сбору, обобщени</w:t>
      </w:r>
      <w:r>
        <w:t>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</w:t>
      </w:r>
      <w:r>
        <w:t>ужд.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</w:t>
      </w:r>
      <w:r>
        <w:t>ператора, ответственного за проведение независимой оценки качества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</w:t>
      </w:r>
      <w:r>
        <w:t>ственной и ведомственной статистической отчетностью (в случае, если она не размещена на официальном сайте организации).</w:t>
      </w:r>
    </w:p>
    <w:p w14:paraId="54CAACA9" w14:textId="77777777" w:rsidR="006E17FF" w:rsidRDefault="00394DD9">
      <w:pPr>
        <w:pStyle w:val="ConsPlusNormal0"/>
        <w:spacing w:before="240"/>
        <w:ind w:firstLine="540"/>
        <w:jc w:val="both"/>
      </w:pPr>
      <w:r>
        <w:t>11. Поступившая соответственно в уполномоченный федеральный орган исполнительной власти, органы государственной власти субъектов Российс</w:t>
      </w:r>
      <w:r>
        <w:t>кой Федерации,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</w:t>
      </w:r>
      <w:r>
        <w:t>ршенствованию деятельности медицинских организаций.</w:t>
      </w:r>
    </w:p>
    <w:p w14:paraId="7E4EAD47" w14:textId="77777777" w:rsidR="006E17FF" w:rsidRDefault="00394DD9">
      <w:pPr>
        <w:pStyle w:val="ConsPlusNormal0"/>
        <w:spacing w:before="240"/>
        <w:ind w:firstLine="540"/>
        <w:jc w:val="both"/>
      </w:pPr>
      <w:r>
        <w:t>12. Информация о результатах независимой оценки качества оказания услуг медицинскими организациями размещается соответственно:</w:t>
      </w:r>
    </w:p>
    <w:p w14:paraId="2B5A6D7D" w14:textId="77777777" w:rsidR="006E17FF" w:rsidRDefault="00394DD9">
      <w:pPr>
        <w:pStyle w:val="ConsPlusNormal0"/>
        <w:spacing w:before="240"/>
        <w:ind w:firstLine="540"/>
        <w:jc w:val="both"/>
      </w:pPr>
      <w:r>
        <w:t>1) уполномоченным федеральным органом исполнительной власти на официальном са</w:t>
      </w:r>
      <w:r>
        <w:t>йте для размещения информации о государственных и муниципальных учреждениях в сети "Интернет";</w:t>
      </w:r>
    </w:p>
    <w:p w14:paraId="47270F14" w14:textId="77777777" w:rsidR="006E17FF" w:rsidRDefault="00394DD9">
      <w:pPr>
        <w:pStyle w:val="ConsPlusNormal0"/>
        <w:spacing w:before="24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</w:t>
      </w:r>
      <w:r>
        <w:t>ия информации о государственных и муниципальных учреждениях в сети "Интернет".</w:t>
      </w:r>
    </w:p>
    <w:p w14:paraId="407A54B9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13.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</w:t>
      </w:r>
      <w:r>
        <w:t>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14:paraId="30110A9C" w14:textId="77777777" w:rsidR="006E17FF" w:rsidRDefault="00394DD9">
      <w:pPr>
        <w:pStyle w:val="ConsPlusNormal0"/>
        <w:spacing w:before="240"/>
        <w:ind w:firstLine="540"/>
        <w:jc w:val="both"/>
      </w:pPr>
      <w:r>
        <w:t>14. Уполномоченный федеральный орган исполнительной власти, органы государственной вл</w:t>
      </w:r>
      <w:r>
        <w:t>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техническую возможность выражения мнений пациентами о качестве оказания услуг медицинскими организациям</w:t>
      </w:r>
      <w:r>
        <w:t>и.</w:t>
      </w:r>
    </w:p>
    <w:p w14:paraId="18D0CE81" w14:textId="77777777" w:rsidR="006E17FF" w:rsidRDefault="00394DD9">
      <w:pPr>
        <w:pStyle w:val="ConsPlusNormal0"/>
        <w:spacing w:before="240"/>
        <w:ind w:firstLine="540"/>
        <w:jc w:val="both"/>
      </w:pPr>
      <w:r>
        <w:t>15. Информация, предоставление которой является обязательным в соответствии с законодательством Российской Федерации, размещается на официальных сайтах уполномоченного федерального органа исполнительной власти, органов государственной власти субъектов Р</w:t>
      </w:r>
      <w:r>
        <w:t>оссийской Федерации, органов местного самоуправления и медицинских организаций в сети "Интернет" в соответствии с требованиями к ее содержанию и форме предоставления, установленными уполномоченным федеральным органом исполнительной власти.</w:t>
      </w:r>
    </w:p>
    <w:p w14:paraId="1D8ED773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16. Контроль за </w:t>
      </w:r>
      <w:r>
        <w:t>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Федерации.".</w:t>
      </w:r>
    </w:p>
    <w:p w14:paraId="0BEC0D2E" w14:textId="77777777" w:rsidR="006E17FF" w:rsidRDefault="006E17FF">
      <w:pPr>
        <w:pStyle w:val="ConsPlusNormal0"/>
        <w:ind w:firstLine="540"/>
        <w:jc w:val="both"/>
      </w:pPr>
    </w:p>
    <w:p w14:paraId="79C24C3D" w14:textId="77777777" w:rsidR="006E17FF" w:rsidRDefault="00394DD9">
      <w:pPr>
        <w:pStyle w:val="ConsPlusTitle0"/>
        <w:ind w:firstLine="540"/>
        <w:jc w:val="both"/>
        <w:outlineLvl w:val="0"/>
      </w:pPr>
      <w:r>
        <w:t>Статья 6</w:t>
      </w:r>
    </w:p>
    <w:p w14:paraId="2DF3B8A5" w14:textId="77777777" w:rsidR="006E17FF" w:rsidRDefault="006E17FF">
      <w:pPr>
        <w:pStyle w:val="ConsPlusNormal0"/>
        <w:ind w:firstLine="540"/>
        <w:jc w:val="both"/>
      </w:pPr>
    </w:p>
    <w:p w14:paraId="79FF6EC6" w14:textId="77777777" w:rsidR="006E17FF" w:rsidRDefault="00394DD9">
      <w:pPr>
        <w:pStyle w:val="ConsPlusNormal0"/>
        <w:ind w:firstLine="540"/>
        <w:jc w:val="both"/>
      </w:pPr>
      <w:r>
        <w:t xml:space="preserve">Внести в Федеральный </w:t>
      </w:r>
      <w:hyperlink r:id="rId37" w:tooltip="Федеральный закон от 29.12.2012 N 273-ФЗ (ред. от 21.07.201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2013, N 19, ст. 2326) следующие изменения:</w:t>
      </w:r>
    </w:p>
    <w:p w14:paraId="5749A427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1) </w:t>
      </w:r>
      <w:hyperlink r:id="rId38" w:tooltip="Федеральный закон от 29.12.2012 N 273-ФЗ (ред. от 21.07.201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1 статьи 6</w:t>
        </w:r>
      </w:hyperlink>
      <w:r>
        <w:t xml:space="preserve"> дополнить пунктом 13</w:t>
      </w:r>
      <w:r>
        <w:t>.1 следующего содержания:</w:t>
      </w:r>
    </w:p>
    <w:p w14:paraId="3F2B60AF" w14:textId="77777777" w:rsidR="006E17FF" w:rsidRDefault="00394DD9">
      <w:pPr>
        <w:pStyle w:val="ConsPlusNormal0"/>
        <w:spacing w:before="240"/>
        <w:ind w:firstLine="540"/>
        <w:jc w:val="both"/>
      </w:pPr>
      <w:r>
        <w:t>"13.1)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деятельность;";</w:t>
      </w:r>
    </w:p>
    <w:p w14:paraId="7E28DE5B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2) </w:t>
      </w:r>
      <w:hyperlink r:id="rId39" w:tooltip="Федеральный закон от 29.12.2012 N 273-ФЗ (ред. от 21.07.201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1 статьи 8</w:t>
        </w:r>
      </w:hyperlink>
      <w:r>
        <w:t xml:space="preserve"> дополнить пунктом 1</w:t>
      </w:r>
      <w:r>
        <w:t>2.1 следующего содержания:</w:t>
      </w:r>
    </w:p>
    <w:p w14:paraId="00E73F86" w14:textId="77777777" w:rsidR="006E17FF" w:rsidRDefault="00394DD9">
      <w:pPr>
        <w:pStyle w:val="ConsPlusNormal0"/>
        <w:spacing w:before="240"/>
        <w:ind w:firstLine="540"/>
        <w:jc w:val="both"/>
      </w:pPr>
      <w:r>
        <w:t>"12.1)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деятельность;";</w:t>
      </w:r>
    </w:p>
    <w:p w14:paraId="427CB1E6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</w:t>
      </w:r>
      <w:hyperlink r:id="rId40" w:tooltip="Федеральный закон от 29.12.2012 N 273-ФЗ (ред. от 21.07.201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статью 95</w:t>
        </w:r>
      </w:hyperlink>
      <w:r>
        <w:t xml:space="preserve"> изложить в следующей реда</w:t>
      </w:r>
      <w:r>
        <w:t>кции:</w:t>
      </w:r>
    </w:p>
    <w:p w14:paraId="44C1A391" w14:textId="77777777" w:rsidR="006E17FF" w:rsidRDefault="006E17FF">
      <w:pPr>
        <w:pStyle w:val="ConsPlusNormal0"/>
        <w:ind w:firstLine="540"/>
        <w:jc w:val="both"/>
      </w:pPr>
    </w:p>
    <w:p w14:paraId="53ACBCE7" w14:textId="77777777" w:rsidR="006E17FF" w:rsidRDefault="00394DD9">
      <w:pPr>
        <w:pStyle w:val="ConsPlusNormal0"/>
        <w:ind w:firstLine="540"/>
        <w:jc w:val="both"/>
      </w:pPr>
      <w:r>
        <w:t>"Статья 95. Независимая оценка качества образования</w:t>
      </w:r>
    </w:p>
    <w:p w14:paraId="24D7D1D8" w14:textId="77777777" w:rsidR="006E17FF" w:rsidRDefault="006E17FF">
      <w:pPr>
        <w:pStyle w:val="ConsPlusNormal0"/>
        <w:ind w:firstLine="540"/>
        <w:jc w:val="both"/>
      </w:pPr>
    </w:p>
    <w:p w14:paraId="069A22D7" w14:textId="77777777" w:rsidR="006E17FF" w:rsidRDefault="00394DD9">
      <w:pPr>
        <w:pStyle w:val="ConsPlusNormal0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14:paraId="62373DA3" w14:textId="77777777" w:rsidR="006E17FF" w:rsidRDefault="00394DD9">
      <w:pPr>
        <w:pStyle w:val="ConsPlusNormal0"/>
        <w:spacing w:before="240"/>
        <w:ind w:firstLine="540"/>
        <w:jc w:val="both"/>
      </w:pPr>
      <w:r>
        <w:t>2. Независимая</w:t>
      </w:r>
      <w:r>
        <w:t xml:space="preserve"> оценка качества образования включает в себя:</w:t>
      </w:r>
    </w:p>
    <w:p w14:paraId="7C448482" w14:textId="77777777" w:rsidR="006E17FF" w:rsidRDefault="00394DD9">
      <w:pPr>
        <w:pStyle w:val="ConsPlusNormal0"/>
        <w:spacing w:before="240"/>
        <w:ind w:firstLine="540"/>
        <w:jc w:val="both"/>
      </w:pPr>
      <w:r>
        <w:t>1) независимую оценку качества подготовки обучающихся;</w:t>
      </w:r>
    </w:p>
    <w:p w14:paraId="6B9C5773" w14:textId="77777777" w:rsidR="006E17FF" w:rsidRDefault="00394DD9">
      <w:pPr>
        <w:pStyle w:val="ConsPlusNormal0"/>
        <w:spacing w:before="240"/>
        <w:ind w:firstLine="540"/>
        <w:jc w:val="both"/>
      </w:pPr>
      <w:r>
        <w:t>2) независимую оценку качества образовательной деятельности организаций, осуществляющих образовательную деятельность.</w:t>
      </w:r>
    </w:p>
    <w:p w14:paraId="67D3CA17" w14:textId="77777777" w:rsidR="006E17FF" w:rsidRDefault="00394DD9">
      <w:pPr>
        <w:pStyle w:val="ConsPlusNormal0"/>
        <w:spacing w:before="240"/>
        <w:ind w:firstLine="540"/>
        <w:jc w:val="both"/>
      </w:pPr>
      <w:r>
        <w:t>3. Независимая оценка качества образо</w:t>
      </w:r>
      <w:r>
        <w:t>вания осуществляется юридическими лицами, выполняющими конкретные виды такой оценки, предусмотренные частью 2 настоящей статьи (далее - организации, осуществляющие независимую оценку качества образования).</w:t>
      </w:r>
    </w:p>
    <w:p w14:paraId="42FCC32D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4. Организации, осуществляющие независимую оценку </w:t>
      </w:r>
      <w:r>
        <w:t>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</w:t>
      </w:r>
      <w:r>
        <w:t>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14:paraId="75D8619F" w14:textId="77777777" w:rsidR="006E17FF" w:rsidRDefault="00394DD9">
      <w:pPr>
        <w:pStyle w:val="ConsPlusNormal0"/>
        <w:spacing w:before="240"/>
        <w:ind w:firstLine="540"/>
        <w:jc w:val="both"/>
      </w:pPr>
      <w:r>
        <w:t>5. Поступившая соответственно в федеральные органы государственной власти, органы исполнительной власти субъектов Российской Ф</w:t>
      </w:r>
      <w:r>
        <w:t>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</w:t>
      </w:r>
      <w:r>
        <w:t>ми при выработке мер по совершенствованию образовательной деятельности.</w:t>
      </w:r>
    </w:p>
    <w:p w14:paraId="09260D85" w14:textId="77777777" w:rsidR="006E17FF" w:rsidRDefault="00394DD9">
      <w:pPr>
        <w:pStyle w:val="ConsPlusNormal0"/>
        <w:spacing w:before="240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</w:t>
      </w:r>
      <w:r>
        <w:t>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14:paraId="13E16B6E" w14:textId="77777777" w:rsidR="006E17FF" w:rsidRDefault="00394DD9">
      <w:pPr>
        <w:pStyle w:val="ConsPlusNormal0"/>
        <w:spacing w:before="240"/>
        <w:ind w:firstLine="540"/>
        <w:jc w:val="both"/>
      </w:pPr>
      <w:r>
        <w:t>7. На основе результатов независимой оценки качества образования могут формироваться рейтинги организаций, осуществляющих</w:t>
      </w:r>
      <w:r>
        <w:t xml:space="preserve"> образовательную деятельность, и (или) реализуемых ими образовательных программ.";</w:t>
      </w:r>
    </w:p>
    <w:p w14:paraId="49E312B5" w14:textId="77777777" w:rsidR="006E17FF" w:rsidRDefault="006E17FF">
      <w:pPr>
        <w:pStyle w:val="ConsPlusNormal0"/>
        <w:ind w:firstLine="540"/>
        <w:jc w:val="both"/>
      </w:pPr>
    </w:p>
    <w:p w14:paraId="275188FD" w14:textId="77777777" w:rsidR="006E17FF" w:rsidRDefault="00394DD9">
      <w:pPr>
        <w:pStyle w:val="ConsPlusNormal0"/>
        <w:ind w:firstLine="540"/>
        <w:jc w:val="both"/>
      </w:pPr>
      <w:r>
        <w:t xml:space="preserve">4) </w:t>
      </w:r>
      <w:hyperlink r:id="rId41" w:tooltip="Федеральный закон от 29.12.2012 N 273-ФЗ (ред. от 21.07.201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95.1 следующего содержания:</w:t>
      </w:r>
    </w:p>
    <w:p w14:paraId="7E012693" w14:textId="77777777" w:rsidR="006E17FF" w:rsidRDefault="006E17FF">
      <w:pPr>
        <w:pStyle w:val="ConsPlusNormal0"/>
        <w:ind w:firstLine="540"/>
        <w:jc w:val="both"/>
      </w:pPr>
    </w:p>
    <w:p w14:paraId="0D31DF59" w14:textId="77777777" w:rsidR="006E17FF" w:rsidRDefault="00394DD9">
      <w:pPr>
        <w:pStyle w:val="ConsPlusNormal0"/>
        <w:ind w:firstLine="540"/>
        <w:jc w:val="both"/>
      </w:pPr>
      <w:r>
        <w:t>"Статья 95.1. Независимая оценка качества подготовки обучающихся</w:t>
      </w:r>
    </w:p>
    <w:p w14:paraId="4D521C3E" w14:textId="77777777" w:rsidR="006E17FF" w:rsidRDefault="006E17FF">
      <w:pPr>
        <w:pStyle w:val="ConsPlusNormal0"/>
        <w:ind w:firstLine="540"/>
        <w:jc w:val="both"/>
      </w:pPr>
    </w:p>
    <w:p w14:paraId="6212583A" w14:textId="77777777" w:rsidR="006E17FF" w:rsidRDefault="00394DD9">
      <w:pPr>
        <w:pStyle w:val="ConsPlusNormal0"/>
        <w:ind w:firstLine="540"/>
        <w:jc w:val="both"/>
      </w:pPr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</w:t>
      </w:r>
      <w:r>
        <w:t>ий в сфере образования информации о качестве подготовки обучающихся.</w:t>
      </w:r>
    </w:p>
    <w:p w14:paraId="74CFA3E0" w14:textId="77777777" w:rsidR="006E17FF" w:rsidRDefault="00394DD9">
      <w:pPr>
        <w:pStyle w:val="ConsPlusNormal0"/>
        <w:spacing w:before="240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</w:t>
      </w:r>
      <w:r>
        <w:t>ающихся, а также условия, формы и методы проведения независимой оценки качества подготовки обучающихся.</w:t>
      </w:r>
    </w:p>
    <w:p w14:paraId="5CCEBD69" w14:textId="77777777" w:rsidR="006E17FF" w:rsidRDefault="00394DD9">
      <w:pPr>
        <w:pStyle w:val="ConsPlusNormal0"/>
        <w:spacing w:before="240"/>
        <w:ind w:firstLine="540"/>
        <w:jc w:val="both"/>
      </w:pPr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</w:t>
      </w:r>
      <w:r>
        <w:t>ответствии с критериями и требованиями российских, иностранных и международных организаций.";</w:t>
      </w:r>
    </w:p>
    <w:p w14:paraId="02455ADC" w14:textId="77777777" w:rsidR="006E17FF" w:rsidRDefault="006E17FF">
      <w:pPr>
        <w:pStyle w:val="ConsPlusNormal0"/>
        <w:ind w:firstLine="540"/>
        <w:jc w:val="both"/>
      </w:pPr>
    </w:p>
    <w:p w14:paraId="39BB6B1C" w14:textId="77777777" w:rsidR="006E17FF" w:rsidRDefault="00394DD9">
      <w:pPr>
        <w:pStyle w:val="ConsPlusNormal0"/>
        <w:ind w:firstLine="540"/>
        <w:jc w:val="both"/>
      </w:pPr>
      <w:r>
        <w:t xml:space="preserve">5) </w:t>
      </w:r>
      <w:hyperlink r:id="rId42" w:tooltip="Федеральный закон от 29.12.2012 N 273-ФЗ (ред. от 21.07.201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95.2 следующего содержания:</w:t>
      </w:r>
    </w:p>
    <w:p w14:paraId="6608EC0F" w14:textId="77777777" w:rsidR="006E17FF" w:rsidRDefault="006E17FF">
      <w:pPr>
        <w:pStyle w:val="ConsPlusNormal0"/>
        <w:ind w:firstLine="540"/>
        <w:jc w:val="both"/>
      </w:pPr>
    </w:p>
    <w:p w14:paraId="7F54F8F3" w14:textId="77777777" w:rsidR="006E17FF" w:rsidRDefault="00394DD9">
      <w:pPr>
        <w:pStyle w:val="ConsPlusNormal0"/>
        <w:ind w:firstLine="540"/>
        <w:jc w:val="both"/>
      </w:pPr>
      <w:r>
        <w:t>"Статья 95.2. Независимая оценка качества образовательной деятельности организаций, осуществляющих образовате</w:t>
      </w:r>
      <w:r>
        <w:t>льную деятельность</w:t>
      </w:r>
    </w:p>
    <w:p w14:paraId="79DF8BFE" w14:textId="77777777" w:rsidR="006E17FF" w:rsidRDefault="006E17FF">
      <w:pPr>
        <w:pStyle w:val="ConsPlusNormal0"/>
        <w:ind w:firstLine="540"/>
        <w:jc w:val="both"/>
      </w:pPr>
    </w:p>
    <w:p w14:paraId="100A8A16" w14:textId="77777777" w:rsidR="006E17FF" w:rsidRDefault="00394DD9">
      <w:pPr>
        <w:pStyle w:val="ConsPlusNormal0"/>
        <w:ind w:firstLine="540"/>
        <w:jc w:val="both"/>
      </w:pPr>
      <w:r>
        <w:t xml:space="preserve">1. 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</w:t>
      </w:r>
      <w:r>
        <w:t>образования информации об уровне организации работы по реализации образовательных программ на основе общедоступной информации.</w:t>
      </w:r>
    </w:p>
    <w:p w14:paraId="7F601660" w14:textId="77777777" w:rsidR="006E17FF" w:rsidRDefault="00394DD9">
      <w:pPr>
        <w:pStyle w:val="ConsPlusNormal0"/>
        <w:spacing w:before="240"/>
        <w:ind w:firstLine="540"/>
        <w:jc w:val="both"/>
      </w:pPr>
      <w:r>
        <w:t>2. В целях создания условий для проведения независимой оценки качества образовательной деятельности организаций:</w:t>
      </w:r>
    </w:p>
    <w:p w14:paraId="24475D68" w14:textId="77777777" w:rsidR="006E17FF" w:rsidRDefault="00394DD9">
      <w:pPr>
        <w:pStyle w:val="ConsPlusNormal0"/>
        <w:spacing w:before="240"/>
        <w:ind w:firstLine="540"/>
        <w:jc w:val="both"/>
      </w:pPr>
      <w:r>
        <w:t>1) федеральный о</w:t>
      </w:r>
      <w:r>
        <w:t>рган исполнительной власти, осуществляющий функции по выработке государственной политики и нормативно-правовому регулированию в сфере образования, с участием общественных организаций, общественных объединений потребителей (их ассоциаций, союзов) (далее - о</w:t>
      </w:r>
      <w:r>
        <w:t>бщественные организации) формирует общественный совет по проведению независимой оценки качества образовательной деятельности организаций и утверждает положение о нем;</w:t>
      </w:r>
    </w:p>
    <w:p w14:paraId="60D7346C" w14:textId="77777777" w:rsidR="006E17FF" w:rsidRDefault="00394DD9">
      <w:pPr>
        <w:pStyle w:val="ConsPlusNormal0"/>
        <w:spacing w:before="240"/>
        <w:ind w:firstLine="540"/>
        <w:jc w:val="both"/>
      </w:pPr>
      <w:r>
        <w:t>2) органы исполнительной власти субъектов Российской Федерации, осуществляющие государств</w:t>
      </w:r>
      <w:r>
        <w:t>енное управление в сфере образования,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организаций, расположенных на территориях субъектов Российской Федерации, и утвер</w:t>
      </w:r>
      <w:r>
        <w:t>ждают положение о них;</w:t>
      </w:r>
    </w:p>
    <w:p w14:paraId="3B0304AD" w14:textId="77777777" w:rsidR="006E17FF" w:rsidRDefault="00394DD9">
      <w:pPr>
        <w:pStyle w:val="ConsPlusNormal0"/>
        <w:spacing w:before="240"/>
        <w:ind w:firstLine="540"/>
        <w:jc w:val="both"/>
      </w:pPr>
      <w:r>
        <w:t>3)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организаций, расположенных на территориях муниципальн</w:t>
      </w:r>
      <w:r>
        <w:t>ых образований, и утверждать положение о них.</w:t>
      </w:r>
    </w:p>
    <w:p w14:paraId="7DD73AD5" w14:textId="77777777" w:rsidR="006E17FF" w:rsidRDefault="00394DD9">
      <w:pPr>
        <w:pStyle w:val="ConsPlusNormal0"/>
        <w:spacing w:before="240"/>
        <w:ind w:firstLine="540"/>
        <w:jc w:val="both"/>
      </w:pPr>
      <w:r>
        <w:t>3.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органов исполнительной власти суб</w:t>
      </w:r>
      <w:r>
        <w:t>ъектов Российской Федерации, осуществляющих государственное управление в сфере образования,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</w:t>
      </w:r>
      <w:r>
        <w:t>жены на существующие при этих органах общественные советы. В таких случаях общественные советы по проведению независимой оценки качества образовательной деятельности организаций не создаются.</w:t>
      </w:r>
    </w:p>
    <w:p w14:paraId="44F9035A" w14:textId="77777777" w:rsidR="006E17FF" w:rsidRDefault="00394DD9">
      <w:pPr>
        <w:pStyle w:val="ConsPlusNormal0"/>
        <w:spacing w:before="240"/>
        <w:ind w:firstLine="540"/>
        <w:jc w:val="both"/>
      </w:pPr>
      <w:r>
        <w:t>4. Независимая оценка качества образовательной деятельности орга</w:t>
      </w:r>
      <w:r>
        <w:t xml:space="preserve">низаций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</w:t>
      </w:r>
      <w:r>
        <w:t>компетентность работников; удовлетворенность качеством образовательной деятельности организаций.</w:t>
      </w:r>
    </w:p>
    <w:p w14:paraId="200264D8" w14:textId="77777777" w:rsidR="006E17FF" w:rsidRDefault="00394DD9">
      <w:pPr>
        <w:pStyle w:val="ConsPlusNormal0"/>
        <w:spacing w:before="240"/>
        <w:ind w:firstLine="540"/>
        <w:jc w:val="both"/>
      </w:pPr>
      <w:r>
        <w:t>5. Показатели, характеризующие общие критерии оценки качества образовательной деятельности организаций, устанавливаются федеральным органом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образования, с предварительным обсуждением на общественном совете.</w:t>
      </w:r>
    </w:p>
    <w:p w14:paraId="16E38172" w14:textId="77777777" w:rsidR="006E17FF" w:rsidRDefault="00394DD9">
      <w:pPr>
        <w:pStyle w:val="ConsPlusNormal0"/>
        <w:spacing w:before="240"/>
        <w:ind w:firstLine="540"/>
        <w:jc w:val="both"/>
      </w:pPr>
      <w:r>
        <w:t>6. Независимая оценка качества образовательной деятельности организаций, органи</w:t>
      </w:r>
      <w:r>
        <w:t>зуемая общественными советами по ее проведению, проводится не чаще чем один раз в год и не реже чем один раз в три года.</w:t>
      </w:r>
    </w:p>
    <w:p w14:paraId="30E9B720" w14:textId="77777777" w:rsidR="006E17FF" w:rsidRDefault="00394DD9">
      <w:pPr>
        <w:pStyle w:val="ConsPlusNormal0"/>
        <w:spacing w:before="240"/>
        <w:ind w:firstLine="540"/>
        <w:jc w:val="both"/>
      </w:pPr>
      <w:r>
        <w:t>7. Общественные советы по проведению независимой оценки качества образовательной деятельности организаций:</w:t>
      </w:r>
    </w:p>
    <w:p w14:paraId="11230FC2" w14:textId="77777777" w:rsidR="006E17FF" w:rsidRDefault="00394DD9">
      <w:pPr>
        <w:pStyle w:val="ConsPlusNormal0"/>
        <w:spacing w:before="240"/>
        <w:ind w:firstLine="540"/>
        <w:jc w:val="both"/>
      </w:pPr>
      <w:r>
        <w:t>1) определяют перечни органи</w:t>
      </w:r>
      <w:r>
        <w:t>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14:paraId="092043BF" w14:textId="77777777" w:rsidR="006E17FF" w:rsidRDefault="00394DD9">
      <w:pPr>
        <w:pStyle w:val="ConsPlusNormal0"/>
        <w:spacing w:before="240"/>
        <w:ind w:firstLine="540"/>
        <w:jc w:val="both"/>
      </w:pPr>
      <w:r>
        <w:t>2) формируют предложения для разработки технического задания для организации, которая осуществляет сбор, обобщение и а</w:t>
      </w:r>
      <w:r>
        <w:t>нализ информации о качестве образовательной деятельности организаций (далее - оператор),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</w:t>
      </w:r>
      <w:r>
        <w:t xml:space="preserve"> сфере образования, органами местного самоуправления с оператором;</w:t>
      </w:r>
    </w:p>
    <w:p w14:paraId="35D3A7B1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4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14:paraId="13D4F8B6" w14:textId="77777777" w:rsidR="006E17FF" w:rsidRDefault="00394DD9">
      <w:pPr>
        <w:pStyle w:val="ConsPlusNormal0"/>
        <w:spacing w:before="240"/>
        <w:ind w:firstLine="540"/>
        <w:jc w:val="both"/>
      </w:pPr>
      <w:r>
        <w:t>4</w:t>
      </w:r>
      <w:r>
        <w:t>) проводят независимую оценку качества образовательной деятельности организаций с учетом информации, представленной оператором;</w:t>
      </w:r>
    </w:p>
    <w:p w14:paraId="6C561590" w14:textId="77777777" w:rsidR="006E17FF" w:rsidRDefault="00394DD9">
      <w:pPr>
        <w:pStyle w:val="ConsPlusNormal0"/>
        <w:spacing w:before="240"/>
        <w:ind w:firstLine="540"/>
        <w:jc w:val="both"/>
      </w:pPr>
      <w:r>
        <w:t>5) представляют соответственно в федеральный орган исполнительной власти, осуществляющий функции по выработке государственной по</w:t>
      </w:r>
      <w:r>
        <w:t>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</w:t>
      </w:r>
      <w:r>
        <w:t>ва образовательной деятельности организаций, а также предложения об улучшении их деятельности.</w:t>
      </w:r>
    </w:p>
    <w:p w14:paraId="3D861F09" w14:textId="77777777" w:rsidR="006E17FF" w:rsidRDefault="00394DD9">
      <w:pPr>
        <w:pStyle w:val="ConsPlusNormal0"/>
        <w:spacing w:before="240"/>
        <w:ind w:firstLine="540"/>
        <w:jc w:val="both"/>
      </w:pPr>
      <w:r>
        <w:t>8. Заключение государственных, муниципальных контрактов на выполнение работ, оказание услуг по сбору, обобщению и анализу информации о качестве образовательной д</w:t>
      </w:r>
      <w:r>
        <w:t>еятельности организаций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</w:t>
      </w:r>
      <w:r>
        <w:t>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</w:t>
      </w:r>
      <w:r>
        <w:t>оуправления по результатам заключения государственных, муниципальных контрактов оформляют решение об определении оператора, ответственного за проведение независимой оценки качества образовательной деятельности организаций, а также при необходимости предост</w:t>
      </w:r>
      <w:r>
        <w:t>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14:paraId="5D61817F" w14:textId="77777777" w:rsidR="006E17FF" w:rsidRDefault="00394DD9">
      <w:pPr>
        <w:pStyle w:val="ConsPlusNormal0"/>
        <w:spacing w:before="240"/>
        <w:ind w:firstLine="540"/>
        <w:jc w:val="both"/>
      </w:pPr>
      <w:r>
        <w:t>9. Утратил силу. - Феде</w:t>
      </w:r>
      <w:r>
        <w:t xml:space="preserve">ральный </w:t>
      </w:r>
      <w:hyperlink r:id="rId4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14:paraId="00B1CE31" w14:textId="77777777" w:rsidR="006E17FF" w:rsidRDefault="00394DD9">
      <w:pPr>
        <w:pStyle w:val="ConsPlusNormal0"/>
        <w:spacing w:before="240"/>
        <w:ind w:firstLine="540"/>
        <w:jc w:val="both"/>
      </w:pPr>
      <w:r>
        <w:t>10. Информация о результатах независимой оценки качества образовательной деятельности орган</w:t>
      </w:r>
      <w:r>
        <w:t>изаций размещается соответственно:</w:t>
      </w:r>
    </w:p>
    <w:p w14:paraId="403FD43D" w14:textId="77777777" w:rsidR="006E17FF" w:rsidRDefault="00394DD9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 официальном сайте для размещения информации о государ</w:t>
      </w:r>
      <w:r>
        <w:t>ственных и муниципальных учреждениях в сети "Интернет";</w:t>
      </w:r>
    </w:p>
    <w:p w14:paraId="6BBE08F7" w14:textId="77777777" w:rsidR="006E17FF" w:rsidRDefault="00394DD9">
      <w:pPr>
        <w:pStyle w:val="ConsPlusNormal0"/>
        <w:spacing w:before="240"/>
        <w:ind w:firstLine="540"/>
        <w:jc w:val="both"/>
      </w:pPr>
      <w:r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</w:t>
      </w:r>
      <w:r>
        <w:t>альном сайте для размещения информации о государственных и муниципальных учреждениях в сети "Интернет".</w:t>
      </w:r>
    </w:p>
    <w:p w14:paraId="746AEB1B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11.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</w:t>
      </w:r>
      <w:r>
        <w:t>Правительством Российской Федерации федеральным органом исполнительной власти.</w:t>
      </w:r>
    </w:p>
    <w:p w14:paraId="44CA62EB" w14:textId="77777777" w:rsidR="006E17FF" w:rsidRDefault="00394DD9">
      <w:pPr>
        <w:pStyle w:val="ConsPlusNormal0"/>
        <w:spacing w:before="24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</w:t>
      </w:r>
      <w:r>
        <w:t>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</w:t>
      </w:r>
      <w:r>
        <w:t>ачестве образовательной деятельности организаций.</w:t>
      </w:r>
    </w:p>
    <w:p w14:paraId="2341B1CE" w14:textId="77777777" w:rsidR="006E17FF" w:rsidRDefault="00394DD9">
      <w:pPr>
        <w:pStyle w:val="ConsPlusNormal0"/>
        <w:spacing w:before="240"/>
        <w:ind w:firstLine="540"/>
        <w:jc w:val="both"/>
      </w:pPr>
      <w:r>
        <w:t>13. Контроль за соблюдением процедур проведения независимой оценки качества образовательной деятельности организаций, предусмотренных настоящей статьей, осуществляется в соответствии с законодательством Рос</w:t>
      </w:r>
      <w:r>
        <w:t>сийской Федерации.".</w:t>
      </w:r>
    </w:p>
    <w:p w14:paraId="2A4EFCE9" w14:textId="77777777" w:rsidR="006E17FF" w:rsidRDefault="006E17F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E17FF" w14:paraId="108C541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3EA7" w14:textId="77777777" w:rsidR="006E17FF" w:rsidRDefault="006E17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5580" w14:textId="77777777" w:rsidR="006E17FF" w:rsidRDefault="006E17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DDD842" w14:textId="77777777" w:rsidR="006E17FF" w:rsidRDefault="00394DD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2BE1DC4" w14:textId="77777777" w:rsidR="006E17FF" w:rsidRDefault="00394DD9">
            <w:pPr>
              <w:pStyle w:val="ConsPlusNormal0"/>
              <w:jc w:val="both"/>
            </w:pPr>
            <w:r>
              <w:rPr>
                <w:color w:val="392C69"/>
              </w:rPr>
              <w:t xml:space="preserve">Статья 7 </w:t>
            </w:r>
            <w:hyperlink w:anchor="P292" w:tooltip="2. Статья 7 настоящего Федерального закона вступает в силу с 1 января 2015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AE1D" w14:textId="77777777" w:rsidR="006E17FF" w:rsidRDefault="006E17FF">
            <w:pPr>
              <w:pStyle w:val="ConsPlusNormal0"/>
            </w:pPr>
          </w:p>
        </w:tc>
      </w:tr>
    </w:tbl>
    <w:p w14:paraId="7281FF97" w14:textId="77777777" w:rsidR="006E17FF" w:rsidRDefault="00394DD9">
      <w:pPr>
        <w:pStyle w:val="ConsPlusTitle0"/>
        <w:spacing w:before="300"/>
        <w:ind w:firstLine="540"/>
        <w:jc w:val="both"/>
        <w:outlineLvl w:val="0"/>
      </w:pPr>
      <w:bookmarkStart w:id="1" w:name="P248"/>
      <w:bookmarkEnd w:id="1"/>
      <w:r>
        <w:t>Статья 7</w:t>
      </w:r>
    </w:p>
    <w:p w14:paraId="003747E2" w14:textId="77777777" w:rsidR="006E17FF" w:rsidRDefault="006E17FF">
      <w:pPr>
        <w:pStyle w:val="ConsPlusNormal0"/>
        <w:ind w:firstLine="540"/>
        <w:jc w:val="both"/>
      </w:pPr>
    </w:p>
    <w:p w14:paraId="63CD5EAC" w14:textId="77777777" w:rsidR="006E17FF" w:rsidRDefault="00394DD9">
      <w:pPr>
        <w:pStyle w:val="ConsPlusNormal0"/>
        <w:ind w:firstLine="540"/>
        <w:jc w:val="both"/>
      </w:pPr>
      <w:r>
        <w:t xml:space="preserve">Внести в Федеральный </w:t>
      </w:r>
      <w:hyperlink r:id="rId45" w:tooltip="Федеральный закон от 28.12.2013 N 442-ФЗ &quot;Об основах социального обслуживания граждан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 (Собрание законодательства Российской Федерации, 2013, N 52, ст. 7007) следующие изменения:</w:t>
      </w:r>
    </w:p>
    <w:p w14:paraId="58B5E7D1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1) </w:t>
      </w:r>
      <w:hyperlink r:id="rId46" w:tooltip="Федеральный закон от 28.12.2013 N 442-ФЗ &quot;Об основах социального обслуживания граждан в Российской Федерации&quot; ------------ Недействующая редакция {КонсультантПлюс}">
        <w:r>
          <w:rPr>
            <w:color w:val="0000FF"/>
          </w:rPr>
          <w:t>часть 1 статьи 7</w:t>
        </w:r>
      </w:hyperlink>
      <w:r>
        <w:t xml:space="preserve"> дополнить пунктом 7.1 следующего содержания:</w:t>
      </w:r>
    </w:p>
    <w:p w14:paraId="558B2467" w14:textId="77777777" w:rsidR="006E17FF" w:rsidRDefault="00394DD9">
      <w:pPr>
        <w:pStyle w:val="ConsPlusNormal0"/>
        <w:spacing w:before="240"/>
        <w:ind w:firstLine="540"/>
        <w:jc w:val="both"/>
      </w:pPr>
      <w:r>
        <w:t>"7.1) создание условий для организации проведения независимой оценки качества оказания услуг организациями социального обслуживания;";</w:t>
      </w:r>
    </w:p>
    <w:p w14:paraId="56005756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2) </w:t>
      </w:r>
      <w:hyperlink r:id="rId47" w:tooltip="Федеральный закон от 28.12.2013 N 442-ФЗ &quot;Об основах социального обслуживания граждан в Российской Федерации&quot; ------------ Недействующая редакция {КонсультантПлюс}">
        <w:r>
          <w:rPr>
            <w:color w:val="0000FF"/>
          </w:rPr>
          <w:t>статью 8</w:t>
        </w:r>
      </w:hyperlink>
      <w:r>
        <w:t xml:space="preserve"> дополнить пунктом 24.1 следующего содержания:</w:t>
      </w:r>
    </w:p>
    <w:p w14:paraId="662368DD" w14:textId="77777777" w:rsidR="006E17FF" w:rsidRDefault="00394DD9">
      <w:pPr>
        <w:pStyle w:val="ConsPlusNormal0"/>
        <w:spacing w:before="240"/>
        <w:ind w:firstLine="540"/>
        <w:jc w:val="both"/>
      </w:pPr>
      <w:r>
        <w:t>"24.1) создание условий для организации проведения независимой оценки качества оказания услуг организациями социального обслуживания;";</w:t>
      </w:r>
    </w:p>
    <w:p w14:paraId="777AD254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в </w:t>
      </w:r>
      <w:hyperlink r:id="rId48" w:tooltip="Федеральный закон от 28.12.2013 N 442-ФЗ &quot;Об основах социального обслуживания граждан в Российской Федерации&quot; ------------ Недействующая редакция {КонсультантПлюс}">
        <w:r>
          <w:rPr>
            <w:color w:val="0000FF"/>
          </w:rPr>
          <w:t>статье 13</w:t>
        </w:r>
      </w:hyperlink>
      <w:r>
        <w:t>:</w:t>
      </w:r>
    </w:p>
    <w:p w14:paraId="3DE3DDDF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а) </w:t>
      </w:r>
      <w:hyperlink r:id="rId49" w:tooltip="Федеральный закон от 28.12.2013 N 442-ФЗ &quot;Об основах социального обслуживания граждан в Российской Федерации&quot; ------------ Недействующая редакция {КонсультантПлюс}">
        <w:r>
          <w:rPr>
            <w:color w:val="0000FF"/>
          </w:rPr>
          <w:t>часть 2</w:t>
        </w:r>
      </w:hyperlink>
      <w:r>
        <w:t xml:space="preserve"> дополнить пунктом 12.1 следующего содержания:</w:t>
      </w:r>
    </w:p>
    <w:p w14:paraId="69C38981" w14:textId="77777777" w:rsidR="006E17FF" w:rsidRDefault="00394DD9">
      <w:pPr>
        <w:pStyle w:val="ConsPlusNormal0"/>
        <w:spacing w:before="240"/>
        <w:ind w:firstLine="540"/>
        <w:jc w:val="both"/>
      </w:pPr>
      <w:r>
        <w:t>"12.1)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власти;";</w:t>
      </w:r>
    </w:p>
    <w:p w14:paraId="0D7EFD5F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б) утратил силу. - Федеральный </w:t>
      </w:r>
      <w:hyperlink r:id="rId5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14:paraId="5BCAE161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4) </w:t>
      </w:r>
      <w:hyperlink r:id="rId51" w:tooltip="Федеральный закон от 28.12.2013 N 442-ФЗ &quot;Об основах социального обслуживания граждан 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23.1 следующего содержания:</w:t>
      </w:r>
    </w:p>
    <w:p w14:paraId="1135251A" w14:textId="77777777" w:rsidR="006E17FF" w:rsidRDefault="006E17FF">
      <w:pPr>
        <w:pStyle w:val="ConsPlusNormal0"/>
        <w:ind w:firstLine="540"/>
        <w:jc w:val="both"/>
      </w:pPr>
    </w:p>
    <w:p w14:paraId="3EDD0846" w14:textId="77777777" w:rsidR="006E17FF" w:rsidRDefault="00394DD9">
      <w:pPr>
        <w:pStyle w:val="ConsPlusNormal0"/>
        <w:ind w:firstLine="540"/>
        <w:jc w:val="both"/>
      </w:pPr>
      <w:r>
        <w:t>"Статья 23.1. Независимая оценка качества оказания услуг организациями социально</w:t>
      </w:r>
      <w:r>
        <w:t>го обслуживания</w:t>
      </w:r>
    </w:p>
    <w:p w14:paraId="40933740" w14:textId="77777777" w:rsidR="006E17FF" w:rsidRDefault="006E17FF">
      <w:pPr>
        <w:pStyle w:val="ConsPlusNormal0"/>
        <w:ind w:firstLine="540"/>
        <w:jc w:val="both"/>
      </w:pPr>
    </w:p>
    <w:p w14:paraId="6ABB7993" w14:textId="77777777" w:rsidR="006E17FF" w:rsidRDefault="00394DD9">
      <w:pPr>
        <w:pStyle w:val="ConsPlusNormal0"/>
        <w:ind w:firstLine="540"/>
        <w:jc w:val="both"/>
      </w:pPr>
      <w:r>
        <w:t>1.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</w:t>
      </w:r>
      <w:r>
        <w:t>зациями социального обслуживания, а также в целях повышения качества их деятельности.</w:t>
      </w:r>
    </w:p>
    <w:p w14:paraId="3533E8C0" w14:textId="77777777" w:rsidR="006E17FF" w:rsidRDefault="00394DD9">
      <w:pPr>
        <w:pStyle w:val="ConsPlusNormal0"/>
        <w:spacing w:before="240"/>
        <w:ind w:firstLine="540"/>
        <w:jc w:val="both"/>
      </w:pPr>
      <w:r>
        <w:t>2.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</w:t>
      </w:r>
      <w:r>
        <w:t xml:space="preserve">ь и доступность информации об организации социального обслуживания; комфортность условий предоставления социальных услуг и доступность их получения; время ожидания предоставления социальной услуги; доброжелательность, вежливость, компетентность работников </w:t>
      </w:r>
      <w:r>
        <w:t>организаций социального обслуживания; удовлетворенность качеством оказания услуг.</w:t>
      </w:r>
    </w:p>
    <w:p w14:paraId="2374DA41" w14:textId="77777777" w:rsidR="006E17FF" w:rsidRDefault="00394DD9">
      <w:pPr>
        <w:pStyle w:val="ConsPlusNormal0"/>
        <w:spacing w:before="240"/>
        <w:ind w:firstLine="540"/>
        <w:jc w:val="both"/>
      </w:pPr>
      <w:r>
        <w:t>3. Независимая оценка качества оказания услуг организациями социального обслуживания проводится в соответствии с положениями настоящей статьи. При проведении независимой оцен</w:t>
      </w:r>
      <w:r>
        <w:t>ки качества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</w:r>
    </w:p>
    <w:p w14:paraId="54E5B48C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4. Утратил силу. - Федеральный </w:t>
      </w:r>
      <w:hyperlink r:id="rId5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14:paraId="0B4C3CE6" w14:textId="77777777" w:rsidR="006E17FF" w:rsidRDefault="00394DD9">
      <w:pPr>
        <w:pStyle w:val="ConsPlusNormal0"/>
        <w:spacing w:before="240"/>
        <w:ind w:firstLine="540"/>
        <w:jc w:val="both"/>
      </w:pPr>
      <w:r>
        <w:t>5. В целях создания условий для организации проведения независимой оценки качества оказания услуг организациями социального обслуживани</w:t>
      </w:r>
      <w:r>
        <w:t>я:</w:t>
      </w:r>
    </w:p>
    <w:p w14:paraId="06C8F576" w14:textId="77777777" w:rsidR="006E17FF" w:rsidRDefault="00394DD9">
      <w:pPr>
        <w:pStyle w:val="ConsPlusNormal0"/>
        <w:spacing w:before="240"/>
        <w:ind w:firstLine="540"/>
        <w:jc w:val="both"/>
      </w:pPr>
      <w:r>
        <w:t>1) уполномоченный федеральный орган исполнительной власти с участием общественных организаций, общественных объединений потребителей (их ассоциаций, союзов) (далее - общественные организации) формирует общественный совет по проведению независимой оценки</w:t>
      </w:r>
      <w:r>
        <w:t xml:space="preserve"> качества оказания услуг организациями социального обслуживания и утверждает положение о нем;</w:t>
      </w:r>
    </w:p>
    <w:p w14:paraId="667D624B" w14:textId="77777777" w:rsidR="006E17FF" w:rsidRDefault="00394DD9">
      <w:pPr>
        <w:pStyle w:val="ConsPlusNormal0"/>
        <w:spacing w:before="240"/>
        <w:ind w:firstLine="540"/>
        <w:jc w:val="both"/>
      </w:pPr>
      <w:r>
        <w:t>2)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</w:t>
      </w:r>
      <w:r>
        <w:t>а оказания услуг организациями социального обслуживания, расположенными на территориях субъектов Российской Федерации, и утверждают положение о них;</w:t>
      </w:r>
    </w:p>
    <w:p w14:paraId="7330BA73" w14:textId="77777777" w:rsidR="006E17FF" w:rsidRDefault="00394DD9">
      <w:pPr>
        <w:pStyle w:val="ConsPlusNormal0"/>
        <w:spacing w:before="240"/>
        <w:ind w:firstLine="540"/>
        <w:jc w:val="both"/>
      </w:pPr>
      <w:r>
        <w:t>3) органы местного самоуправления с участием общественных организаций вправе формировать общественные совет</w:t>
      </w:r>
      <w:r>
        <w:t>ы по проведению независимой оценки качества оказания услуг организациями социального обслуживания, расположенными на территориях муниципальных образований, и утверждать положение о них.</w:t>
      </w:r>
    </w:p>
    <w:p w14:paraId="2F6DBA80" w14:textId="77777777" w:rsidR="006E17FF" w:rsidRDefault="00394DD9">
      <w:pPr>
        <w:pStyle w:val="ConsPlusNormal0"/>
        <w:spacing w:before="240"/>
        <w:ind w:firstLine="540"/>
        <w:jc w:val="both"/>
      </w:pPr>
      <w:r>
        <w:t>6. Показатели, характеризующие общие критерии оценки качества оказания</w:t>
      </w:r>
      <w:r>
        <w:t xml:space="preserve"> услуг организациями, указанными в части 4 настоящей статьи,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14:paraId="1F98898F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7 - 8. Утратили силу. - Федеральный </w:t>
      </w:r>
      <w:hyperlink r:id="rId5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14:paraId="39E1EA3F" w14:textId="77777777" w:rsidR="006E17FF" w:rsidRDefault="00394DD9">
      <w:pPr>
        <w:pStyle w:val="ConsPlusNormal0"/>
        <w:spacing w:before="240"/>
        <w:ind w:firstLine="540"/>
        <w:jc w:val="both"/>
      </w:pPr>
      <w:r>
        <w:t>9. Независимая оценка качества оказания услуг организациями социального обслуживания, организуемая общественными советами по ее про</w:t>
      </w:r>
      <w:r>
        <w:t>ведению, проводится не чаще чем один раз в год и не реже чем один раз в три года.</w:t>
      </w:r>
    </w:p>
    <w:p w14:paraId="2AE44EAD" w14:textId="77777777" w:rsidR="006E17FF" w:rsidRDefault="00394DD9">
      <w:pPr>
        <w:pStyle w:val="ConsPlusNormal0"/>
        <w:spacing w:before="240"/>
        <w:ind w:firstLine="540"/>
        <w:jc w:val="both"/>
      </w:pPr>
      <w:r>
        <w:t>10. Общественные советы по проведению независимой оценки оказания услуг организациями социального обслуживания:</w:t>
      </w:r>
    </w:p>
    <w:p w14:paraId="13AB09E2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1) определяют перечни организаций социального обслуживания, в </w:t>
      </w:r>
      <w:r>
        <w:t>отношении которых проводится независимая оценка;</w:t>
      </w:r>
    </w:p>
    <w:p w14:paraId="23A6DE12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2) формируют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социального обслуживания (далее </w:t>
      </w:r>
      <w:r>
        <w:t>- оператор),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уполномоченным федеральным органом исполнительной власти, уполномоченными органами субъек</w:t>
      </w:r>
      <w:r>
        <w:t>тов Российской Федерации или органами местного самоуправления с оператором;</w:t>
      </w:r>
    </w:p>
    <w:p w14:paraId="53A23081" w14:textId="77777777" w:rsidR="006E17FF" w:rsidRDefault="00394DD9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5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</w:t>
      </w:r>
      <w:r>
        <w:t>392-ФЗ;</w:t>
      </w:r>
    </w:p>
    <w:p w14:paraId="102BA826" w14:textId="77777777" w:rsidR="006E17FF" w:rsidRDefault="00394DD9">
      <w:pPr>
        <w:pStyle w:val="ConsPlusNormal0"/>
        <w:spacing w:before="240"/>
        <w:ind w:firstLine="540"/>
        <w:jc w:val="both"/>
      </w:pPr>
      <w:r>
        <w:t>4) осуществляют независимую оценку качества оказания услуг организациями социального обслуживания с учетом информации, представленной оператором;</w:t>
      </w:r>
    </w:p>
    <w:p w14:paraId="75DE60C4" w14:textId="77777777" w:rsidR="006E17FF" w:rsidRDefault="00394DD9">
      <w:pPr>
        <w:pStyle w:val="ConsPlusNormal0"/>
        <w:spacing w:before="240"/>
        <w:ind w:firstLine="540"/>
        <w:jc w:val="both"/>
      </w:pPr>
      <w:r>
        <w:t>5) представляют соответственно в уполномоченный федеральный орган исполнительной власти, уполномоченные органы субъектов Российской Федерации, органы местного самоуправления результаты независимой оценки качества оказания услуг организациями социального об</w:t>
      </w:r>
      <w:r>
        <w:t>служивания, а также предложения об улучшении качества их деятельности.</w:t>
      </w:r>
    </w:p>
    <w:p w14:paraId="6F332A6C" w14:textId="77777777" w:rsidR="006E17FF" w:rsidRDefault="00394DD9">
      <w:pPr>
        <w:pStyle w:val="ConsPlusNormal0"/>
        <w:spacing w:before="240"/>
        <w:ind w:firstLine="540"/>
        <w:jc w:val="both"/>
      </w:pPr>
      <w:r>
        <w:t>11. Заключение государственных, муниципальных контрактов на выполнение работ, оказание услуг по сбору, обобщению и анализу информации о качестве оказания услуг организациями социального</w:t>
      </w:r>
      <w:r>
        <w:t xml:space="preserve"> обслуживания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у</w:t>
      </w:r>
      <w:r>
        <w:t>полномоченные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проведение независи</w:t>
      </w:r>
      <w:r>
        <w:t>мой оценки качества оказания услуг организациями социального обслуживания,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</w:t>
      </w:r>
      <w:r>
        <w:t>ской отчетностью (в случае, если она не размещена на официальном сайте организации).</w:t>
      </w:r>
    </w:p>
    <w:p w14:paraId="18EF6EBE" w14:textId="77777777" w:rsidR="006E17FF" w:rsidRDefault="00394DD9">
      <w:pPr>
        <w:pStyle w:val="ConsPlusNormal0"/>
        <w:spacing w:before="240"/>
        <w:ind w:firstLine="540"/>
        <w:jc w:val="both"/>
      </w:pPr>
      <w:r>
        <w:t>12. Поступившая соответственно в уполномоченный федеральный орган исполнительной власти, уполномоченные органы субъектов Российской Федерации, органы местного самоуправлен</w:t>
      </w:r>
      <w:r>
        <w:t>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</w:t>
      </w:r>
      <w:r>
        <w:t>низаций социального обслуживания.</w:t>
      </w:r>
    </w:p>
    <w:p w14:paraId="34782C17" w14:textId="77777777" w:rsidR="006E17FF" w:rsidRDefault="00394DD9">
      <w:pPr>
        <w:pStyle w:val="ConsPlusNormal0"/>
        <w:spacing w:before="240"/>
        <w:ind w:firstLine="540"/>
        <w:jc w:val="both"/>
      </w:pPr>
      <w:r>
        <w:t>13. Информация о результатах независимой оценки качества оказания услуг организациями социального обслуживания размещается соответственно:</w:t>
      </w:r>
    </w:p>
    <w:p w14:paraId="0140499F" w14:textId="77777777" w:rsidR="006E17FF" w:rsidRDefault="00394DD9">
      <w:pPr>
        <w:pStyle w:val="ConsPlusNormal0"/>
        <w:spacing w:before="240"/>
        <w:ind w:firstLine="540"/>
        <w:jc w:val="both"/>
      </w:pPr>
      <w:r>
        <w:t>1) уполномоченным федеральным органом исполнительной власти на официальном сайте дл</w:t>
      </w:r>
      <w:r>
        <w:t>я размещения информации о государственных и муниципальных учреждениях в сети "Интернет";</w:t>
      </w:r>
    </w:p>
    <w:p w14:paraId="1A551562" w14:textId="77777777" w:rsidR="006E17FF" w:rsidRDefault="00394DD9">
      <w:pPr>
        <w:pStyle w:val="ConsPlusNormal0"/>
        <w:spacing w:before="240"/>
        <w:ind w:firstLine="540"/>
        <w:jc w:val="both"/>
      </w:pPr>
      <w:r>
        <w:t>2)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14:paraId="4D22020E" w14:textId="77777777" w:rsidR="006E17FF" w:rsidRDefault="00394DD9">
      <w:pPr>
        <w:pStyle w:val="ConsPlusNormal0"/>
        <w:spacing w:before="240"/>
        <w:ind w:firstLine="540"/>
        <w:jc w:val="both"/>
      </w:pPr>
      <w:r>
        <w:t>14. Состав информации о</w:t>
      </w:r>
      <w:r>
        <w:t xml:space="preserve">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</w:t>
      </w:r>
      <w:r>
        <w:t>м Правительством Российской Федерации федеральным органом исполнительной власти.</w:t>
      </w:r>
    </w:p>
    <w:p w14:paraId="2CB5B3EF" w14:textId="77777777" w:rsidR="006E17FF" w:rsidRDefault="00394DD9">
      <w:pPr>
        <w:pStyle w:val="ConsPlusNormal0"/>
        <w:spacing w:before="240"/>
        <w:ind w:firstLine="540"/>
        <w:jc w:val="both"/>
      </w:pPr>
      <w:r>
        <w:t>15. Уполномоченный федеральный орган исполнительной власти, уполномоченные органы субъектов Российской Федерации, органы местного самоуправления и организации социального обсл</w:t>
      </w:r>
      <w:r>
        <w:t>уживания обеспечивают на своих официальных сайтах в сети "Интернет" техническую возможность выражения мнений получателями услуг и иными гражданами о качестве оказания этих услуг.</w:t>
      </w:r>
    </w:p>
    <w:p w14:paraId="51C495B7" w14:textId="77777777" w:rsidR="006E17FF" w:rsidRDefault="00394DD9">
      <w:pPr>
        <w:pStyle w:val="ConsPlusNormal0"/>
        <w:spacing w:before="240"/>
        <w:ind w:firstLine="540"/>
        <w:jc w:val="both"/>
      </w:pPr>
      <w:r>
        <w:t>16. Контроль за соблюдением процедур проведения независимой оценки качества о</w:t>
      </w:r>
      <w:r>
        <w:t>казания услуг организациями социального обслуживания осуществляется в соответствии с законодательством Российской Федерации.".</w:t>
      </w:r>
    </w:p>
    <w:p w14:paraId="7DB068AA" w14:textId="77777777" w:rsidR="006E17FF" w:rsidRDefault="006E17FF">
      <w:pPr>
        <w:pStyle w:val="ConsPlusNormal0"/>
        <w:ind w:firstLine="540"/>
        <w:jc w:val="both"/>
      </w:pPr>
    </w:p>
    <w:p w14:paraId="73AC4421" w14:textId="77777777" w:rsidR="006E17FF" w:rsidRDefault="00394DD9">
      <w:pPr>
        <w:pStyle w:val="ConsPlusTitle0"/>
        <w:ind w:firstLine="540"/>
        <w:jc w:val="both"/>
        <w:outlineLvl w:val="0"/>
      </w:pPr>
      <w:r>
        <w:t>Статья 8</w:t>
      </w:r>
    </w:p>
    <w:p w14:paraId="32BEA84A" w14:textId="77777777" w:rsidR="006E17FF" w:rsidRDefault="006E17FF">
      <w:pPr>
        <w:pStyle w:val="ConsPlusNormal0"/>
        <w:ind w:firstLine="540"/>
        <w:jc w:val="both"/>
      </w:pPr>
    </w:p>
    <w:p w14:paraId="574AF3ED" w14:textId="77777777" w:rsidR="006E17FF" w:rsidRDefault="00394DD9">
      <w:pPr>
        <w:pStyle w:val="ConsPlusNormal0"/>
        <w:ind w:firstLine="540"/>
        <w:jc w:val="both"/>
      </w:pPr>
      <w:r>
        <w:t>1. Настоящий Федеральный закон вступает в силу по истечении девяноста дней после дня его официального опубликования, з</w:t>
      </w:r>
      <w:r>
        <w:t xml:space="preserve">а исключением </w:t>
      </w:r>
      <w:hyperlink w:anchor="P248" w:tooltip="Статья 7">
        <w:r>
          <w:rPr>
            <w:color w:val="0000FF"/>
          </w:rPr>
          <w:t>статьи 7</w:t>
        </w:r>
      </w:hyperlink>
      <w:r>
        <w:t xml:space="preserve"> настоящего Федерального закона.</w:t>
      </w:r>
    </w:p>
    <w:p w14:paraId="717CAB27" w14:textId="77777777" w:rsidR="006E17FF" w:rsidRDefault="00394DD9">
      <w:pPr>
        <w:pStyle w:val="ConsPlusNormal0"/>
        <w:spacing w:before="240"/>
        <w:ind w:firstLine="540"/>
        <w:jc w:val="both"/>
      </w:pPr>
      <w:bookmarkStart w:id="2" w:name="P292"/>
      <w:bookmarkEnd w:id="2"/>
      <w:r>
        <w:t xml:space="preserve">2. </w:t>
      </w:r>
      <w:hyperlink w:anchor="P248" w:tooltip="Статья 7">
        <w:r>
          <w:rPr>
            <w:color w:val="0000FF"/>
          </w:rPr>
          <w:t>Статья 7</w:t>
        </w:r>
      </w:hyperlink>
      <w:r>
        <w:t xml:space="preserve"> настоящего Федерального закона вступает в силу с 1 января 2015 года.</w:t>
      </w:r>
    </w:p>
    <w:p w14:paraId="56BEF220" w14:textId="77777777" w:rsidR="006E17FF" w:rsidRDefault="00394DD9">
      <w:pPr>
        <w:pStyle w:val="ConsPlusNormal0"/>
        <w:spacing w:before="240"/>
        <w:ind w:firstLine="540"/>
        <w:jc w:val="both"/>
      </w:pPr>
      <w:r>
        <w:t>3. Установить, что координация деятель</w:t>
      </w:r>
      <w:r>
        <w:t xml:space="preserve">ности и общее методическое обеспечение проведения в соответствии с </w:t>
      </w:r>
      <w:hyperlink r:id="rId55" w:tooltip="&quot;Основы законодательства Российской Федерации о культуре&quot; (утв. ВС РФ 09.10.1992 N 3612-1) (ред. от 24.06.2025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 (в редакции настоящего Федерального закона), Федеральным законом от 10 декаб</w:t>
      </w:r>
      <w:r>
        <w:t xml:space="preserve">ря 1995 года N 195-ФЗ "Об основах социального обслуживания населения в Российской Федерации" (в редакции настоящего Федерального закона), Федеральным </w:t>
      </w:r>
      <w:hyperlink r:id="rId5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</w:t>
      </w:r>
      <w:r>
        <w:t xml:space="preserve">здоровья граждан в Российской Федерации" (в редакции настоящего Федерального закона), </w:t>
      </w:r>
      <w:hyperlink r:id="rId5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года N 273-ФЗ "Об образовании в Российской Федерации" (в редакции настоящего Федерального закона) и Федеральным </w:t>
      </w:r>
      <w:hyperlink r:id="rId5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(в редакции настоящего Федерального закона) независимой оценки качества оказания услуг организациями в сфере </w:t>
      </w:r>
      <w:r>
        <w:t>культуры, социального обслуживания, охраны здоровья, образования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</w:t>
      </w:r>
      <w:r>
        <w:t xml:space="preserve">иты населения, в </w:t>
      </w:r>
      <w:hyperlink r:id="rId59" w:tooltip="Постановление Правительства РФ от 14.11.2014 N 1202 (ред. от 29.11.2018) &quot;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765B924F" w14:textId="77777777" w:rsidR="006E17FF" w:rsidRDefault="006E17FF">
      <w:pPr>
        <w:pStyle w:val="ConsPlusNormal0"/>
        <w:ind w:firstLine="540"/>
        <w:jc w:val="both"/>
      </w:pPr>
    </w:p>
    <w:p w14:paraId="3208D4FD" w14:textId="77777777" w:rsidR="006E17FF" w:rsidRDefault="00394DD9">
      <w:pPr>
        <w:pStyle w:val="ConsPlusNormal0"/>
        <w:jc w:val="right"/>
      </w:pPr>
      <w:r>
        <w:t>Президент</w:t>
      </w:r>
    </w:p>
    <w:p w14:paraId="17DFC428" w14:textId="77777777" w:rsidR="006E17FF" w:rsidRDefault="00394DD9">
      <w:pPr>
        <w:pStyle w:val="ConsPlusNormal0"/>
        <w:jc w:val="right"/>
      </w:pPr>
      <w:r>
        <w:t>Российской Федерации</w:t>
      </w:r>
    </w:p>
    <w:p w14:paraId="7E74E8A0" w14:textId="77777777" w:rsidR="006E17FF" w:rsidRDefault="00394DD9">
      <w:pPr>
        <w:pStyle w:val="ConsPlusNormal0"/>
        <w:jc w:val="right"/>
      </w:pPr>
      <w:r>
        <w:t>В.ПУТИН</w:t>
      </w:r>
    </w:p>
    <w:p w14:paraId="660D47DF" w14:textId="77777777" w:rsidR="006E17FF" w:rsidRDefault="00394DD9">
      <w:pPr>
        <w:pStyle w:val="ConsPlusNormal0"/>
      </w:pPr>
      <w:r>
        <w:t>Москва, Кремль</w:t>
      </w:r>
    </w:p>
    <w:p w14:paraId="268B18B2" w14:textId="77777777" w:rsidR="006E17FF" w:rsidRDefault="00394DD9">
      <w:pPr>
        <w:pStyle w:val="ConsPlusNormal0"/>
        <w:spacing w:before="240"/>
      </w:pPr>
      <w:r>
        <w:t>21 июля 2014 года</w:t>
      </w:r>
    </w:p>
    <w:p w14:paraId="413F209B" w14:textId="77777777" w:rsidR="006E17FF" w:rsidRDefault="00394DD9">
      <w:pPr>
        <w:pStyle w:val="ConsPlusNormal0"/>
        <w:spacing w:before="240"/>
      </w:pPr>
      <w:r>
        <w:t>N 256-ФЗ</w:t>
      </w:r>
    </w:p>
    <w:p w14:paraId="2DD2C023" w14:textId="77777777" w:rsidR="006E17FF" w:rsidRDefault="006E17FF">
      <w:pPr>
        <w:pStyle w:val="ConsPlusNormal0"/>
        <w:ind w:firstLine="540"/>
        <w:jc w:val="both"/>
      </w:pPr>
    </w:p>
    <w:p w14:paraId="0921D2CA" w14:textId="77777777" w:rsidR="006E17FF" w:rsidRDefault="006E17FF">
      <w:pPr>
        <w:pStyle w:val="ConsPlusNormal0"/>
        <w:ind w:firstLine="540"/>
        <w:jc w:val="both"/>
      </w:pPr>
    </w:p>
    <w:p w14:paraId="71A03B37" w14:textId="77777777" w:rsidR="006E17FF" w:rsidRDefault="006E17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17FF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8A74B" w14:textId="77777777" w:rsidR="00000000" w:rsidRDefault="00394DD9">
      <w:r>
        <w:separator/>
      </w:r>
    </w:p>
  </w:endnote>
  <w:endnote w:type="continuationSeparator" w:id="0">
    <w:p w14:paraId="07F7E15A" w14:textId="77777777" w:rsidR="00000000" w:rsidRDefault="0039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7875" w14:textId="77777777" w:rsidR="006E17FF" w:rsidRDefault="006E17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E17FF" w14:paraId="29760D9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2881159" w14:textId="77777777" w:rsidR="006E17FF" w:rsidRDefault="00394D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90E4BF0" w14:textId="77777777" w:rsidR="006E17FF" w:rsidRDefault="00394DD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4841067" w14:textId="77777777" w:rsidR="006E17FF" w:rsidRDefault="00394D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0F35ED3" w14:textId="77777777" w:rsidR="006E17FF" w:rsidRDefault="00394DD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E024" w14:textId="77777777" w:rsidR="006E17FF" w:rsidRDefault="006E17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E17FF" w14:paraId="62B82E0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F34BEB0" w14:textId="77777777" w:rsidR="006E17FF" w:rsidRDefault="00394D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5843849" w14:textId="77777777" w:rsidR="006E17FF" w:rsidRDefault="00394DD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C7013E6" w14:textId="77777777" w:rsidR="006E17FF" w:rsidRDefault="00394D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ECB9E36" w14:textId="77777777" w:rsidR="006E17FF" w:rsidRDefault="00394DD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7537" w14:textId="77777777" w:rsidR="00000000" w:rsidRDefault="00394DD9">
      <w:r>
        <w:separator/>
      </w:r>
    </w:p>
  </w:footnote>
  <w:footnote w:type="continuationSeparator" w:id="0">
    <w:p w14:paraId="349CC238" w14:textId="77777777" w:rsidR="00000000" w:rsidRDefault="0039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E17FF" w14:paraId="1ACF902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7B5CB30" w14:textId="77777777" w:rsidR="006E17FF" w:rsidRDefault="00394D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21.07.2014 N 256-ФЗ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21.12.2021)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Рос...</w:t>
          </w:r>
        </w:p>
      </w:tc>
      <w:tc>
        <w:tcPr>
          <w:tcW w:w="2300" w:type="pct"/>
          <w:vAlign w:val="center"/>
        </w:tcPr>
        <w:p w14:paraId="1440F3A4" w14:textId="77777777" w:rsidR="006E17FF" w:rsidRDefault="00394DD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27D9FD23" w14:textId="77777777" w:rsidR="006E17FF" w:rsidRDefault="006E17F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0D100CD" w14:textId="77777777" w:rsidR="006E17FF" w:rsidRDefault="006E17F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E17FF" w14:paraId="48C909B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01C6A42" w14:textId="77777777" w:rsidR="006E17FF" w:rsidRDefault="00394D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21.07.2014 N 256-ФЗ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отдельные законодательные акты </w:t>
          </w:r>
          <w:r>
            <w:rPr>
              <w:rFonts w:ascii="Tahoma" w:hAnsi="Tahoma" w:cs="Tahoma"/>
              <w:sz w:val="16"/>
              <w:szCs w:val="16"/>
            </w:rPr>
            <w:t>Рос...</w:t>
          </w:r>
        </w:p>
      </w:tc>
      <w:tc>
        <w:tcPr>
          <w:tcW w:w="2300" w:type="pct"/>
          <w:vAlign w:val="center"/>
        </w:tcPr>
        <w:p w14:paraId="6D253E04" w14:textId="77777777" w:rsidR="006E17FF" w:rsidRDefault="00394DD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638607BE" w14:textId="77777777" w:rsidR="006E17FF" w:rsidRDefault="006E17F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7E3FD8F" w14:textId="77777777" w:rsidR="006E17FF" w:rsidRDefault="006E17F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F"/>
    <w:rsid w:val="00394DD9"/>
    <w:rsid w:val="006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0528"/>
  <w15:docId w15:val="{BBE633BB-BFD3-43C6-ABC3-352A240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0801&amp;date=11.07.2025&amp;dst=100255&amp;field=134" TargetMode="External"/><Relationship Id="rId21" Type="http://schemas.openxmlformats.org/officeDocument/2006/relationships/hyperlink" Target="https://login.consultant.ru/link/?req=doc&amp;base=LAW&amp;n=154754&amp;date=11.07.2025&amp;dst=20&amp;field=134" TargetMode="External"/><Relationship Id="rId34" Type="http://schemas.openxmlformats.org/officeDocument/2006/relationships/hyperlink" Target="https://login.consultant.ru/link/?req=doc&amp;base=LAW&amp;n=165870&amp;date=11.07.2025&amp;dst=100782&amp;field=134" TargetMode="External"/><Relationship Id="rId42" Type="http://schemas.openxmlformats.org/officeDocument/2006/relationships/hyperlink" Target="https://login.consultant.ru/link/?req=doc&amp;base=LAW&amp;n=165984&amp;date=11.07.2025" TargetMode="External"/><Relationship Id="rId47" Type="http://schemas.openxmlformats.org/officeDocument/2006/relationships/hyperlink" Target="https://login.consultant.ru/link/?req=doc&amp;base=LAW&amp;n=156558&amp;date=11.07.2025&amp;dst=100081&amp;field=134" TargetMode="External"/><Relationship Id="rId50" Type="http://schemas.openxmlformats.org/officeDocument/2006/relationships/hyperlink" Target="https://login.consultant.ru/link/?req=doc&amp;base=LAW&amp;n=420801&amp;date=11.07.2025&amp;dst=100255&amp;field=134" TargetMode="External"/><Relationship Id="rId55" Type="http://schemas.openxmlformats.org/officeDocument/2006/relationships/hyperlink" Target="https://login.consultant.ru/link/?req=doc&amp;base=LAW&amp;n=508527&amp;date=11.07.2025&amp;dst=129&amp;field=134" TargetMode="External"/><Relationship Id="rId63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2637&amp;date=11.07.2025&amp;dst=35&amp;field=134" TargetMode="External"/><Relationship Id="rId29" Type="http://schemas.openxmlformats.org/officeDocument/2006/relationships/hyperlink" Target="https://login.consultant.ru/link/?req=doc&amp;base=LAW&amp;n=165870&amp;date=11.07.2025" TargetMode="External"/><Relationship Id="rId11" Type="http://schemas.openxmlformats.org/officeDocument/2006/relationships/hyperlink" Target="https://login.consultant.ru/link/?req=doc&amp;base=LAW&amp;n=162637&amp;date=11.07.2025" TargetMode="External"/><Relationship Id="rId24" Type="http://schemas.openxmlformats.org/officeDocument/2006/relationships/hyperlink" Target="https://login.consultant.ru/link/?req=doc&amp;base=LAW&amp;n=501319&amp;date=11.07.2025&amp;dst=101387&amp;field=134" TargetMode="External"/><Relationship Id="rId32" Type="http://schemas.openxmlformats.org/officeDocument/2006/relationships/hyperlink" Target="https://login.consultant.ru/link/?req=doc&amp;base=LAW&amp;n=165870&amp;date=11.07.2025&amp;dst=100782&amp;field=134" TargetMode="External"/><Relationship Id="rId37" Type="http://schemas.openxmlformats.org/officeDocument/2006/relationships/hyperlink" Target="https://login.consultant.ru/link/?req=doc&amp;base=LAW&amp;n=165984&amp;date=11.07.2025" TargetMode="External"/><Relationship Id="rId40" Type="http://schemas.openxmlformats.org/officeDocument/2006/relationships/hyperlink" Target="https://login.consultant.ru/link/?req=doc&amp;base=LAW&amp;n=165984&amp;date=11.07.2025&amp;dst=101300&amp;field=134" TargetMode="External"/><Relationship Id="rId45" Type="http://schemas.openxmlformats.org/officeDocument/2006/relationships/hyperlink" Target="https://login.consultant.ru/link/?req=doc&amp;base=LAW&amp;n=156558&amp;date=11.07.2025" TargetMode="External"/><Relationship Id="rId53" Type="http://schemas.openxmlformats.org/officeDocument/2006/relationships/hyperlink" Target="https://login.consultant.ru/link/?req=doc&amp;base=LAW&amp;n=420801&amp;date=11.07.2025&amp;dst=100255&amp;field=134" TargetMode="External"/><Relationship Id="rId58" Type="http://schemas.openxmlformats.org/officeDocument/2006/relationships/hyperlink" Target="https://login.consultant.ru/link/?req=doc&amp;base=LAW&amp;n=483021&amp;date=11.07.2025&amp;dst=100369&amp;field=134" TargetMode="External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154754&amp;date=11.07.2025&amp;dst=100097&amp;field=134" TargetMode="External"/><Relationship Id="rId14" Type="http://schemas.openxmlformats.org/officeDocument/2006/relationships/hyperlink" Target="https://login.consultant.ru/link/?req=doc&amp;base=LAW&amp;n=420801&amp;date=11.07.2025&amp;dst=100255&amp;field=134" TargetMode="External"/><Relationship Id="rId22" Type="http://schemas.openxmlformats.org/officeDocument/2006/relationships/hyperlink" Target="https://login.consultant.ru/link/?req=doc&amp;base=LAW&amp;n=154754&amp;date=11.07.2025&amp;dst=26&amp;field=134" TargetMode="External"/><Relationship Id="rId27" Type="http://schemas.openxmlformats.org/officeDocument/2006/relationships/hyperlink" Target="https://login.consultant.ru/link/?req=doc&amp;base=LAW&amp;n=169539&amp;date=11.07.2025&amp;dst=101114&amp;field=134" TargetMode="External"/><Relationship Id="rId30" Type="http://schemas.openxmlformats.org/officeDocument/2006/relationships/hyperlink" Target="https://login.consultant.ru/link/?req=doc&amp;base=LAW&amp;n=165870&amp;date=11.07.2025&amp;dst=101134&amp;field=134" TargetMode="External"/><Relationship Id="rId35" Type="http://schemas.openxmlformats.org/officeDocument/2006/relationships/hyperlink" Target="https://login.consultant.ru/link/?req=doc&amp;base=LAW&amp;n=165870&amp;date=11.07.2025&amp;dst=100684&amp;field=134" TargetMode="External"/><Relationship Id="rId43" Type="http://schemas.openxmlformats.org/officeDocument/2006/relationships/hyperlink" Target="https://login.consultant.ru/link/?req=doc&amp;base=LAW&amp;n=420801&amp;date=11.07.2025&amp;dst=100255&amp;field=134" TargetMode="External"/><Relationship Id="rId48" Type="http://schemas.openxmlformats.org/officeDocument/2006/relationships/hyperlink" Target="https://login.consultant.ru/link/?req=doc&amp;base=LAW&amp;n=156558&amp;date=11.07.2025&amp;dst=100152&amp;field=134" TargetMode="External"/><Relationship Id="rId56" Type="http://schemas.openxmlformats.org/officeDocument/2006/relationships/hyperlink" Target="https://login.consultant.ru/link/?req=doc&amp;base=LAW&amp;n=495712&amp;date=11.07.2025&amp;dst=56&amp;field=13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56558&amp;date=11.07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2637&amp;date=11.07.2025&amp;dst=100129&amp;field=134" TargetMode="External"/><Relationship Id="rId17" Type="http://schemas.openxmlformats.org/officeDocument/2006/relationships/hyperlink" Target="https://login.consultant.ru/link/?req=doc&amp;base=LAW&amp;n=154754&amp;date=11.07.2025" TargetMode="External"/><Relationship Id="rId25" Type="http://schemas.openxmlformats.org/officeDocument/2006/relationships/hyperlink" Target="https://login.consultant.ru/link/?req=doc&amp;base=LAW&amp;n=169539&amp;date=11.07.2025" TargetMode="External"/><Relationship Id="rId33" Type="http://schemas.openxmlformats.org/officeDocument/2006/relationships/hyperlink" Target="https://login.consultant.ru/link/?req=doc&amp;base=LAW&amp;n=165870&amp;date=11.07.2025&amp;dst=100789&amp;field=134" TargetMode="External"/><Relationship Id="rId38" Type="http://schemas.openxmlformats.org/officeDocument/2006/relationships/hyperlink" Target="https://login.consultant.ru/link/?req=doc&amp;base=LAW&amp;n=165984&amp;date=11.07.2025&amp;dst=100089&amp;field=134" TargetMode="External"/><Relationship Id="rId46" Type="http://schemas.openxmlformats.org/officeDocument/2006/relationships/hyperlink" Target="https://login.consultant.ru/link/?req=doc&amp;base=LAW&amp;n=156558&amp;date=11.07.2025&amp;dst=100053&amp;field=134" TargetMode="External"/><Relationship Id="rId59" Type="http://schemas.openxmlformats.org/officeDocument/2006/relationships/hyperlink" Target="https://login.consultant.ru/link/?req=doc&amp;base=LAW&amp;n=312562&amp;date=11.07.2025" TargetMode="External"/><Relationship Id="rId20" Type="http://schemas.openxmlformats.org/officeDocument/2006/relationships/hyperlink" Target="https://login.consultant.ru/link/?req=doc&amp;base=LAW&amp;n=154754&amp;date=11.07.2025&amp;dst=18&amp;field=134" TargetMode="External"/><Relationship Id="rId41" Type="http://schemas.openxmlformats.org/officeDocument/2006/relationships/hyperlink" Target="https://login.consultant.ru/link/?req=doc&amp;base=LAW&amp;n=165984&amp;date=11.07.2025" TargetMode="External"/><Relationship Id="rId54" Type="http://schemas.openxmlformats.org/officeDocument/2006/relationships/hyperlink" Target="https://login.consultant.ru/link/?req=doc&amp;base=LAW&amp;n=420801&amp;date=11.07.2025&amp;dst=100255&amp;field=134" TargetMode="External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62637&amp;date=11.07.2025&amp;dst=23&amp;field=134" TargetMode="External"/><Relationship Id="rId23" Type="http://schemas.openxmlformats.org/officeDocument/2006/relationships/hyperlink" Target="https://login.consultant.ru/link/?req=doc&amp;base=LAW&amp;n=482888&amp;date=11.07.2025&amp;dst=101028&amp;field=134" TargetMode="External"/><Relationship Id="rId28" Type="http://schemas.openxmlformats.org/officeDocument/2006/relationships/hyperlink" Target="https://login.consultant.ru/link/?req=doc&amp;base=LAW&amp;n=169539&amp;date=11.07.2025&amp;dst=434&amp;field=134" TargetMode="External"/><Relationship Id="rId36" Type="http://schemas.openxmlformats.org/officeDocument/2006/relationships/hyperlink" Target="https://login.consultant.ru/link/?req=doc&amp;base=LAW&amp;n=420801&amp;date=11.07.2025&amp;dst=100255&amp;field=134" TargetMode="External"/><Relationship Id="rId49" Type="http://schemas.openxmlformats.org/officeDocument/2006/relationships/hyperlink" Target="https://login.consultant.ru/link/?req=doc&amp;base=LAW&amp;n=156558&amp;date=11.07.2025&amp;dst=100154&amp;field=134" TargetMode="External"/><Relationship Id="rId57" Type="http://schemas.openxmlformats.org/officeDocument/2006/relationships/hyperlink" Target="https://login.consultant.ru/link/?req=doc&amp;base=LAW&amp;n=505886&amp;date=11.07.2025&amp;dst=57&amp;field=134" TargetMode="External"/><Relationship Id="rId10" Type="http://schemas.openxmlformats.org/officeDocument/2006/relationships/hyperlink" Target="https://login.consultant.ru/link/?req=doc&amp;base=LAW&amp;n=482888&amp;date=11.07.2025&amp;dst=101028&amp;field=134" TargetMode="External"/><Relationship Id="rId31" Type="http://schemas.openxmlformats.org/officeDocument/2006/relationships/hyperlink" Target="https://login.consultant.ru/link/?req=doc&amp;base=LAW&amp;n=165870&amp;date=11.07.2025&amp;dst=100204&amp;field=134" TargetMode="External"/><Relationship Id="rId44" Type="http://schemas.openxmlformats.org/officeDocument/2006/relationships/hyperlink" Target="https://login.consultant.ru/link/?req=doc&amp;base=LAW&amp;n=420801&amp;date=11.07.2025&amp;dst=100255&amp;field=134" TargetMode="External"/><Relationship Id="rId52" Type="http://schemas.openxmlformats.org/officeDocument/2006/relationships/hyperlink" Target="https://login.consultant.ru/link/?req=doc&amp;base=LAW&amp;n=420801&amp;date=11.07.2025&amp;dst=100255&amp;field=134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0801&amp;date=11.07.2025&amp;dst=100255&amp;field=134" TargetMode="External"/><Relationship Id="rId13" Type="http://schemas.openxmlformats.org/officeDocument/2006/relationships/hyperlink" Target="https://login.consultant.ru/link/?req=doc&amp;base=LAW&amp;n=420801&amp;date=11.07.2025&amp;dst=100255&amp;field=134" TargetMode="External"/><Relationship Id="rId18" Type="http://schemas.openxmlformats.org/officeDocument/2006/relationships/hyperlink" Target="https://login.consultant.ru/link/?req=doc&amp;base=LAW&amp;n=154754&amp;date=11.07.2025" TargetMode="External"/><Relationship Id="rId39" Type="http://schemas.openxmlformats.org/officeDocument/2006/relationships/hyperlink" Target="https://login.consultant.ru/link/?req=doc&amp;base=LAW&amp;n=165984&amp;date=11.07.2025&amp;dst=10014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11141</Words>
  <Characters>63508</Characters>
  <Application>Microsoft Office Word</Application>
  <DocSecurity>0</DocSecurity>
  <Lines>529</Lines>
  <Paragraphs>148</Paragraphs>
  <ScaleCrop>false</ScaleCrop>
  <Company>КонсультантПлюс Версия 4024.00.50</Company>
  <LinksUpToDate>false</LinksUpToDate>
  <CharactersWithSpaces>74501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256-ФЗ
(ред. от 21.12.2021)
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dc:title>
  <dc:creator>admin</dc:creator>
  <cp:lastModifiedBy>orci72metod@yandex.ru</cp:lastModifiedBy>
  <cp:revision>2</cp:revision>
  <dcterms:created xsi:type="dcterms:W3CDTF">2025-07-11T04:01:00Z</dcterms:created>
  <dcterms:modified xsi:type="dcterms:W3CDTF">2025-07-11T04:01:00Z</dcterms:modified>
</cp:coreProperties>
</file>